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CAD02" w14:textId="6E9D877B" w:rsidR="00C81B3D" w:rsidRPr="00A10867" w:rsidRDefault="002E01AF">
      <w:pPr>
        <w:pStyle w:val="headerParagraphStyle"/>
        <w:rPr>
          <w:rStyle w:val="headerFontStyle"/>
          <w:rFonts w:asciiTheme="minorHAnsi" w:hAnsiTheme="minorHAnsi" w:cstheme="minorHAnsi"/>
          <w:b/>
          <w:bCs/>
          <w:color w:val="00B0F0"/>
          <w:sz w:val="36"/>
          <w:szCs w:val="36"/>
        </w:rPr>
      </w:pPr>
      <w:r w:rsidRPr="002E0ACD">
        <w:rPr>
          <w:rStyle w:val="headerFontStyle"/>
          <w:rFonts w:ascii="Khmer OS System" w:hAnsi="Khmer OS System" w:cs="Khmer OS System" w:hint="cs"/>
          <w:b/>
          <w:bCs/>
          <w:sz w:val="28"/>
          <w:szCs w:val="28"/>
          <w:cs/>
          <w:lang w:bidi="km-KH"/>
        </w:rPr>
        <w:t>ផែនការកៀរគរធនធានសម្រាប់គម្រោង</w:t>
      </w:r>
      <w:r>
        <w:rPr>
          <w:rStyle w:val="headerFontStyle"/>
          <w:rFonts w:ascii="Khmer OS System" w:hAnsi="Khmer OS System" w:cs="Khmer OS System"/>
          <w:b/>
          <w:bCs/>
          <w:sz w:val="28"/>
          <w:szCs w:val="28"/>
          <w:lang w:bidi="km-KH"/>
        </w:rPr>
        <w:t xml:space="preserve">: </w:t>
      </w:r>
      <w:r w:rsidR="0001304B" w:rsidRPr="00A10867">
        <w:rPr>
          <w:rStyle w:val="headerFontStyle"/>
          <w:rFonts w:asciiTheme="minorHAnsi" w:hAnsiTheme="minorHAnsi" w:cstheme="minorHAnsi"/>
          <w:b/>
          <w:bCs/>
          <w:color w:val="00B0F0"/>
          <w:sz w:val="36"/>
          <w:szCs w:val="36"/>
        </w:rPr>
        <w:t>Fundraising Plan for a Project</w:t>
      </w:r>
    </w:p>
    <w:p w14:paraId="610D559D" w14:textId="398B99AE" w:rsidR="004B7852" w:rsidRPr="00BC69D7" w:rsidRDefault="002E01AF">
      <w:pPr>
        <w:pStyle w:val="headerParagraphStyle"/>
        <w:rPr>
          <w:rFonts w:asciiTheme="minorHAnsi" w:hAnsiTheme="minorHAnsi" w:cstheme="minorHAnsi"/>
          <w:b/>
          <w:bCs/>
          <w:color w:val="00B0F0"/>
          <w:sz w:val="24"/>
          <w:szCs w:val="24"/>
        </w:rPr>
      </w:pPr>
      <w:r w:rsidRPr="007F47AB">
        <w:rPr>
          <w:rStyle w:val="headerFontStyle"/>
          <w:rFonts w:ascii="Khmer OS System" w:hAnsi="Khmer OS System" w:cs="Khmer OS System"/>
          <w:sz w:val="14"/>
          <w:szCs w:val="22"/>
          <w:cs/>
          <w:lang w:bidi="km-KH"/>
        </w:rPr>
        <w:t>ឈ្មោះគម្រោងរបស់អ្នក</w:t>
      </w:r>
      <w:r w:rsidR="00BC69D7" w:rsidRPr="00BC69D7">
        <w:rPr>
          <w:rStyle w:val="headerFontStyle"/>
          <w:rFonts w:asciiTheme="minorHAnsi" w:hAnsiTheme="minorHAnsi" w:cstheme="minorHAnsi"/>
          <w:b/>
          <w:bCs/>
          <w:color w:val="00B0F0"/>
          <w:sz w:val="24"/>
          <w:szCs w:val="24"/>
        </w:rPr>
        <w:t>[project title]</w:t>
      </w:r>
      <w:r>
        <w:rPr>
          <w:rStyle w:val="headerFontStyle"/>
          <w:rFonts w:asciiTheme="minorHAnsi" w:hAnsiTheme="minorHAnsi" w:cstheme="minorHAnsi"/>
          <w:b/>
          <w:bCs/>
          <w:color w:val="00B0F0"/>
          <w:sz w:val="24"/>
          <w:szCs w:val="24"/>
        </w:rPr>
        <w:t xml:space="preserve">: </w:t>
      </w:r>
    </w:p>
    <w:p w14:paraId="579A4758" w14:textId="72F90A56" w:rsidR="004B7852" w:rsidRDefault="002E01AF">
      <w:pPr>
        <w:pStyle w:val="headerParagraphStyle"/>
        <w:rPr>
          <w:rStyle w:val="headerFontStyle"/>
          <w:rFonts w:asciiTheme="minorHAnsi" w:hAnsiTheme="minorHAnsi" w:cstheme="minorHAnsi"/>
          <w:sz w:val="22"/>
          <w:szCs w:val="22"/>
        </w:rPr>
      </w:pP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ជំហានទី១</w:t>
      </w:r>
      <w:r w:rsidRPr="007F47AB">
        <w:rPr>
          <w:rStyle w:val="headerFontStyle"/>
          <w:rFonts w:asciiTheme="minorHAnsi" w:hAnsiTheme="minorHAnsi" w:cs="Khmer UI" w:hint="cs"/>
          <w:b/>
          <w:bCs/>
          <w:sz w:val="14"/>
          <w:szCs w:val="22"/>
          <w:cs/>
          <w:lang w:bidi="km-KH"/>
        </w:rPr>
        <w:t xml:space="preserve"> </w:t>
      </w:r>
      <w:r w:rsidR="00800E30" w:rsidRPr="00800E30">
        <w:rPr>
          <w:rStyle w:val="headerFontStyle"/>
          <w:rFonts w:asciiTheme="minorHAnsi" w:hAnsiTheme="minorHAnsi" w:cstheme="minorHAnsi"/>
          <w:sz w:val="22"/>
          <w:szCs w:val="22"/>
        </w:rPr>
        <w:t>(</w:t>
      </w:r>
      <w:r w:rsidR="00BC69D7">
        <w:rPr>
          <w:rStyle w:val="headerFontStyle"/>
          <w:rFonts w:asciiTheme="minorHAnsi" w:hAnsiTheme="minorHAnsi" w:cstheme="minorHAnsi"/>
          <w:sz w:val="22"/>
          <w:szCs w:val="22"/>
        </w:rPr>
        <w:t>Step 1</w:t>
      </w:r>
      <w:r w:rsidR="00800E30">
        <w:rPr>
          <w:rStyle w:val="headerFontStyle"/>
          <w:rFonts w:asciiTheme="minorHAnsi" w:hAnsiTheme="minorHAnsi" w:cstheme="minorHAnsi"/>
          <w:sz w:val="22"/>
          <w:szCs w:val="22"/>
        </w:rPr>
        <w:t>)</w:t>
      </w:r>
      <w:r w:rsidR="00BC69D7">
        <w:rPr>
          <w:rStyle w:val="headerFontStyle"/>
          <w:rFonts w:asciiTheme="minorHAnsi" w:hAnsiTheme="minorHAnsi" w:cstheme="minorHAnsi"/>
          <w:sz w:val="22"/>
          <w:szCs w:val="22"/>
        </w:rPr>
        <w:t xml:space="preserve">: </w:t>
      </w:r>
      <w:r w:rsidRPr="007F47AB">
        <w:rPr>
          <w:rStyle w:val="headerFontStyle"/>
          <w:rFonts w:ascii="Khmer OS System" w:hAnsi="Khmer OS System" w:cs="Khmer OS System"/>
          <w:b/>
          <w:bCs/>
          <w:sz w:val="14"/>
          <w:szCs w:val="22"/>
          <w:cs/>
          <w:lang w:bidi="km-KH"/>
        </w:rPr>
        <w:t>ព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័</w:t>
      </w:r>
      <w:r w:rsidRPr="007F47AB">
        <w:rPr>
          <w:rStyle w:val="headerFontStyle"/>
          <w:rFonts w:ascii="Khmer OS System" w:hAnsi="Khmer OS System" w:cs="Khmer OS System"/>
          <w:b/>
          <w:bCs/>
          <w:sz w:val="14"/>
          <w:szCs w:val="22"/>
          <w:cs/>
          <w:lang w:bidi="km-KH"/>
        </w:rPr>
        <w:t>ត៌មានសង្ខេប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អំពីគម្រោង</w:t>
      </w:r>
      <w:r>
        <w:rPr>
          <w:rStyle w:val="headerFontStyle"/>
          <w:rFonts w:asciiTheme="minorHAnsi" w:hAnsiTheme="minorHAnsi" w:cstheme="minorHAnsi"/>
          <w:sz w:val="22"/>
          <w:szCs w:val="22"/>
        </w:rPr>
        <w:t xml:space="preserve"> </w:t>
      </w:r>
      <w:r w:rsidR="00800E30">
        <w:rPr>
          <w:rStyle w:val="headerFontStyle"/>
          <w:rFonts w:asciiTheme="minorHAnsi" w:hAnsiTheme="minorHAnsi" w:cstheme="minorHAnsi"/>
          <w:sz w:val="22"/>
          <w:szCs w:val="22"/>
        </w:rPr>
        <w:t>(</w:t>
      </w:r>
      <w:r w:rsidR="00BC69D7">
        <w:rPr>
          <w:rStyle w:val="headerFontStyle"/>
          <w:rFonts w:asciiTheme="minorHAnsi" w:hAnsiTheme="minorHAnsi" w:cstheme="minorHAnsi"/>
          <w:sz w:val="22"/>
          <w:szCs w:val="22"/>
        </w:rPr>
        <w:t xml:space="preserve">project </w:t>
      </w:r>
      <w:r w:rsidR="00BC69D7" w:rsidRPr="00BC69D7">
        <w:rPr>
          <w:rStyle w:val="headerFontStyle"/>
          <w:rFonts w:asciiTheme="minorHAnsi" w:hAnsiTheme="minorHAnsi" w:cstheme="minorHAnsi"/>
          <w:sz w:val="22"/>
          <w:szCs w:val="22"/>
        </w:rPr>
        <w:t>description</w:t>
      </w:r>
      <w:r w:rsidR="00800E30">
        <w:rPr>
          <w:rStyle w:val="headerFontStyle"/>
          <w:rFonts w:asciiTheme="minorHAnsi" w:hAnsiTheme="minorHAnsi" w:cstheme="minorHAnsi"/>
          <w:sz w:val="22"/>
          <w:szCs w:val="2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BC69D7" w14:paraId="7CCA7D6A" w14:textId="77777777" w:rsidTr="002E01AF">
        <w:tc>
          <w:tcPr>
            <w:tcW w:w="10763" w:type="dxa"/>
          </w:tcPr>
          <w:p w14:paraId="7A055ED7" w14:textId="77777777" w:rsidR="00BC69D7" w:rsidRDefault="00BC69D7">
            <w:pPr>
              <w:pStyle w:val="headerParagraphStyle"/>
              <w:rPr>
                <w:rStyle w:val="headerFontStyle"/>
                <w:rFonts w:asciiTheme="minorHAnsi" w:hAnsiTheme="minorHAnsi" w:cstheme="minorBidi"/>
                <w:sz w:val="22"/>
                <w:szCs w:val="36"/>
                <w:lang w:bidi="km-KH"/>
              </w:rPr>
            </w:pPr>
          </w:p>
          <w:p w14:paraId="79318BBB" w14:textId="77777777" w:rsidR="002E01AF" w:rsidRPr="002E01AF" w:rsidRDefault="002E01AF">
            <w:pPr>
              <w:pStyle w:val="headerParagraphStyle"/>
              <w:rPr>
                <w:rStyle w:val="headerFontStyle"/>
                <w:rFonts w:asciiTheme="minorHAnsi" w:hAnsiTheme="minorHAnsi" w:cstheme="minorBidi"/>
                <w:sz w:val="22"/>
                <w:szCs w:val="36"/>
                <w:lang w:bidi="km-KH"/>
              </w:rPr>
            </w:pPr>
          </w:p>
        </w:tc>
      </w:tr>
    </w:tbl>
    <w:p w14:paraId="78C8D7C4" w14:textId="3EB88E83" w:rsidR="004B7852" w:rsidRPr="00BC69D7" w:rsidRDefault="002E01AF">
      <w:pPr>
        <w:pStyle w:val="headerParagraphStyle"/>
        <w:rPr>
          <w:rFonts w:asciiTheme="minorHAnsi" w:hAnsiTheme="minorHAnsi" w:cstheme="minorHAnsi"/>
          <w:sz w:val="22"/>
          <w:szCs w:val="22"/>
        </w:rPr>
      </w:pP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ជំហានទី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២ </w:t>
      </w:r>
      <w:r w:rsidR="00800E30" w:rsidRPr="00800E30">
        <w:rPr>
          <w:rStyle w:val="headerFontStyle"/>
          <w:rFonts w:asciiTheme="minorHAnsi" w:hAnsiTheme="minorHAnsi" w:cstheme="minorHAnsi"/>
          <w:sz w:val="22"/>
          <w:szCs w:val="22"/>
        </w:rPr>
        <w:t>(</w:t>
      </w:r>
      <w:r w:rsidR="00053C87">
        <w:rPr>
          <w:rStyle w:val="headerFontStyle"/>
          <w:rFonts w:asciiTheme="minorHAnsi" w:hAnsiTheme="minorHAnsi" w:cstheme="minorHAnsi"/>
          <w:sz w:val="22"/>
          <w:szCs w:val="22"/>
        </w:rPr>
        <w:t>Step 2</w:t>
      </w:r>
      <w:r w:rsidR="00800E30">
        <w:rPr>
          <w:rStyle w:val="headerFontStyle"/>
          <w:rFonts w:asciiTheme="minorHAnsi" w:hAnsiTheme="minorHAnsi" w:cstheme="minorHAnsi"/>
          <w:sz w:val="22"/>
          <w:szCs w:val="22"/>
        </w:rPr>
        <w:t>)</w:t>
      </w:r>
      <w:r w:rsidR="00053C87">
        <w:rPr>
          <w:rStyle w:val="headerFontStyle"/>
          <w:rFonts w:asciiTheme="minorHAnsi" w:hAnsiTheme="minorHAnsi" w:cstheme="minorHAnsi"/>
          <w:sz w:val="22"/>
          <w:szCs w:val="22"/>
        </w:rPr>
        <w:t xml:space="preserve">: </w:t>
      </w: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តម្រូវ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ការរបស់គម្រោង​ </w:t>
      </w:r>
      <w:r w:rsidR="00800E30" w:rsidRPr="00800E30">
        <w:rPr>
          <w:rStyle w:val="headerFontStyle"/>
          <w:rFonts w:asciiTheme="minorHAnsi" w:hAnsiTheme="minorHAnsi" w:cstheme="minorHAnsi"/>
          <w:sz w:val="22"/>
          <w:szCs w:val="22"/>
        </w:rPr>
        <w:t>(</w:t>
      </w:r>
      <w:r w:rsidR="00053C87" w:rsidRPr="00BC69D7">
        <w:rPr>
          <w:rStyle w:val="headerFontStyle"/>
          <w:rFonts w:asciiTheme="minorHAnsi" w:hAnsiTheme="minorHAnsi" w:cstheme="minorHAnsi"/>
          <w:sz w:val="22"/>
          <w:szCs w:val="22"/>
        </w:rPr>
        <w:t>Project needs</w:t>
      </w:r>
      <w:r w:rsidR="00800E30">
        <w:rPr>
          <w:rStyle w:val="headerFontStyle"/>
          <w:rFonts w:asciiTheme="minorHAnsi" w:hAnsiTheme="minorHAnsi" w:cstheme="minorHAnsi"/>
          <w:sz w:val="22"/>
          <w:szCs w:val="22"/>
        </w:rPr>
        <w:t>)</w:t>
      </w:r>
    </w:p>
    <w:tbl>
      <w:tblPr>
        <w:tblStyle w:val="baseTable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12"/>
        <w:gridCol w:w="3000"/>
        <w:gridCol w:w="900"/>
        <w:gridCol w:w="3087"/>
        <w:gridCol w:w="1023"/>
        <w:gridCol w:w="992"/>
        <w:gridCol w:w="1276"/>
      </w:tblGrid>
      <w:tr w:rsidR="004B7852" w:rsidRPr="00053C87" w14:paraId="1D291151" w14:textId="77777777" w:rsidTr="00800E30">
        <w:trPr>
          <w:jc w:val="center"/>
        </w:trPr>
        <w:tc>
          <w:tcPr>
            <w:tcW w:w="212" w:type="dxa"/>
          </w:tcPr>
          <w:p w14:paraId="4C0A63C7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#</w:t>
            </w:r>
          </w:p>
        </w:tc>
        <w:tc>
          <w:tcPr>
            <w:tcW w:w="3000" w:type="dxa"/>
          </w:tcPr>
          <w:p w14:paraId="45A2A096" w14:textId="5C9DB298" w:rsidR="004B7852" w:rsidRPr="00053C87" w:rsidRDefault="00A310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តម្រូវការរបស់គម្រោង</w:t>
            </w:r>
            <w:r w:rsidRPr="00A31085">
              <w:rPr>
                <w:rStyle w:val="totalFontStyle"/>
                <w:rFonts w:asciiTheme="minorHAnsi" w:hAnsiTheme="minorHAnsi" w:cs="DaunPenh"/>
                <w:sz w:val="22"/>
                <w:szCs w:val="22"/>
                <w:cs/>
                <w:lang w:bidi="km-KH"/>
              </w:rPr>
              <w:t xml:space="preserve"> (</w:t>
            </w:r>
            <w:r w:rsidRPr="00A31085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project needs)</w:t>
            </w:r>
          </w:p>
        </w:tc>
        <w:tc>
          <w:tcPr>
            <w:tcW w:w="900" w:type="dxa"/>
          </w:tcPr>
          <w:p w14:paraId="0AF7656D" w14:textId="2B76105A" w:rsidR="004B7852" w:rsidRPr="00053C87" w:rsidRDefault="00A310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ធនធានសរុប</w:t>
            </w:r>
            <w:r w:rsidRPr="00A31085">
              <w:rPr>
                <w:rStyle w:val="totalFontStyle"/>
                <w:rFonts w:asciiTheme="minorHAnsi" w:hAnsiTheme="minorHAnsi" w:cs="DaunPenh"/>
                <w:sz w:val="22"/>
                <w:szCs w:val="22"/>
                <w:cs/>
                <w:lang w:bidi="km-KH"/>
              </w:rPr>
              <w:t xml:space="preserve"> </w:t>
            </w:r>
            <w:r>
              <w:rPr>
                <w:rStyle w:val="totalFontStyle"/>
                <w:rFonts w:asciiTheme="minorHAnsi" w:hAnsiTheme="minorHAnsi" w:cs="DaunPenh"/>
                <w:sz w:val="22"/>
                <w:szCs w:val="22"/>
                <w:lang w:bidi="km-KH"/>
              </w:rPr>
              <w:t xml:space="preserve"> </w:t>
            </w:r>
            <w:r w:rsidR="00053C87"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funds required</w:t>
            </w:r>
          </w:p>
        </w:tc>
        <w:tc>
          <w:tcPr>
            <w:tcW w:w="3087" w:type="dxa"/>
          </w:tcPr>
          <w:p w14:paraId="4FFAAC49" w14:textId="036BFEF3" w:rsidR="004B7852" w:rsidRPr="00053C87" w:rsidRDefault="00A310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ពន្យល់អំពីធនធានដែលត្រូវការនីមួយៗ</w:t>
            </w:r>
            <w:r>
              <w:rPr>
                <w:rStyle w:val="totalFontStyle"/>
                <w:rFonts w:asciiTheme="minorHAnsi" w:hAnsiTheme="minorHAnsi" w:cs="DaunPenh"/>
                <w:sz w:val="22"/>
                <w:szCs w:val="22"/>
                <w:lang w:bidi="km-KH"/>
              </w:rPr>
              <w:t xml:space="preserve"> </w:t>
            </w:r>
            <w:r w:rsidR="00053C87"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explanation of resources required</w:t>
            </w:r>
          </w:p>
        </w:tc>
        <w:tc>
          <w:tcPr>
            <w:tcW w:w="1023" w:type="dxa"/>
          </w:tcPr>
          <w:p w14:paraId="5EB0545E" w14:textId="6560A271" w:rsidR="004B7852" w:rsidRPr="00053C87" w:rsidRDefault="00A310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ជាថវិកា</w:t>
            </w:r>
            <w:r>
              <w:rPr>
                <w:rStyle w:val="totalFontStyle"/>
                <w:rFonts w:asciiTheme="minorHAnsi" w:hAnsiTheme="minorHAnsi" w:cs="DaunPenh"/>
                <w:sz w:val="22"/>
                <w:szCs w:val="22"/>
                <w:lang w:bidi="km-KH"/>
              </w:rPr>
              <w:t xml:space="preserve"> </w:t>
            </w:r>
            <w:r w:rsidR="00053C87"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cash</w:t>
            </w:r>
          </w:p>
        </w:tc>
        <w:tc>
          <w:tcPr>
            <w:tcW w:w="992" w:type="dxa"/>
          </w:tcPr>
          <w:p w14:paraId="37B81139" w14:textId="77777777" w:rsidR="001A2DEE" w:rsidRDefault="00A31085">
            <w:pPr>
              <w:rPr>
                <w:rStyle w:val="totalFontStyle"/>
                <w:rFonts w:asciiTheme="minorHAnsi" w:hAnsiTheme="minorHAnsi" w:cs="DaunPenh"/>
                <w:sz w:val="40"/>
                <w:szCs w:val="40"/>
                <w:lang w:bidi="km-KH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មិនមែនថវិកា</w:t>
            </w:r>
          </w:p>
          <w:p w14:paraId="2DA190E9" w14:textId="1B62C8A5" w:rsidR="004B7852" w:rsidRPr="001A2DEE" w:rsidRDefault="00A31085">
            <w:pPr>
              <w:rPr>
                <w:rFonts w:asciiTheme="minorHAnsi" w:hAnsiTheme="minorHAnsi" w:cs="DaunPenh"/>
                <w:b/>
                <w:bCs/>
                <w:sz w:val="40"/>
                <w:szCs w:val="40"/>
                <w:lang w:bidi="km-KH"/>
              </w:rPr>
            </w:pPr>
            <w:r>
              <w:rPr>
                <w:rStyle w:val="totalFontStyle"/>
                <w:rFonts w:asciiTheme="minorHAnsi" w:hAnsiTheme="minorHAnsi" w:cs="DaunPenh"/>
                <w:sz w:val="22"/>
                <w:szCs w:val="22"/>
                <w:lang w:bidi="km-KH"/>
              </w:rPr>
              <w:t xml:space="preserve"> </w:t>
            </w:r>
            <w:r w:rsidR="00053C87"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in-kind</w:t>
            </w:r>
          </w:p>
        </w:tc>
        <w:tc>
          <w:tcPr>
            <w:tcW w:w="1276" w:type="dxa"/>
          </w:tcPr>
          <w:p w14:paraId="2A4110AA" w14:textId="71EF551D" w:rsidR="004B7852" w:rsidRPr="00053C87" w:rsidRDefault="00A3108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ពេលវេលាស្ម</w:t>
            </w:r>
            <w:r w:rsidR="00507E17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័</w:t>
            </w:r>
            <w:r w:rsidRPr="00533305">
              <w:rPr>
                <w:rStyle w:val="totalFontStyle"/>
                <w:rFonts w:asciiTheme="minorHAnsi" w:hAnsiTheme="minorHAnsi" w:cs="DaunPenh" w:hint="cs"/>
                <w:sz w:val="40"/>
                <w:szCs w:val="40"/>
                <w:cs/>
                <w:lang w:bidi="km-KH"/>
              </w:rPr>
              <w:t>គ្រចិត្ត</w:t>
            </w:r>
            <w:r>
              <w:rPr>
                <w:rStyle w:val="totalFontStyle"/>
                <w:rFonts w:asciiTheme="minorHAnsi" w:hAnsiTheme="minorHAnsi" w:cs="DaunPenh"/>
                <w:sz w:val="22"/>
                <w:szCs w:val="22"/>
                <w:lang w:bidi="km-KH"/>
              </w:rPr>
              <w:t xml:space="preserve"> </w:t>
            </w:r>
            <w:r w:rsidR="00053C87" w:rsidRPr="00053C87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volunteering</w:t>
            </w:r>
          </w:p>
        </w:tc>
      </w:tr>
      <w:tr w:rsidR="004B7852" w:rsidRPr="00053C87" w14:paraId="299938FA" w14:textId="77777777" w:rsidTr="00800E30">
        <w:trPr>
          <w:jc w:val="center"/>
        </w:trPr>
        <w:tc>
          <w:tcPr>
            <w:tcW w:w="0" w:type="auto"/>
          </w:tcPr>
          <w:p w14:paraId="4B8A15CF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0B7387AF" w14:textId="1F62662D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6A29041C" w14:textId="2360F64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428FA793" w14:textId="29D3F24A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225528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1C1C807B" w14:textId="5E8A960D" w:rsidR="004B7852" w:rsidRPr="00053C87" w:rsidRDefault="00476E48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2041082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0C79AC81" w14:textId="56023EDA" w:rsidR="004B7852" w:rsidRPr="00053C87" w:rsidRDefault="00533305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1506399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32DB7EB8" w14:textId="29868578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B7852" w:rsidRPr="00053C87" w14:paraId="5F29402B" w14:textId="77777777" w:rsidTr="00800E30">
        <w:trPr>
          <w:jc w:val="center"/>
        </w:trPr>
        <w:tc>
          <w:tcPr>
            <w:tcW w:w="0" w:type="auto"/>
          </w:tcPr>
          <w:p w14:paraId="762BAA61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04344A19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650B4220" w14:textId="7777777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7BF4A36F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142267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732EC30C" w14:textId="08B20ACE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142587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3FD8896" w14:textId="2CA71AEB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204880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106DCB9F" w14:textId="480B1716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B7852" w:rsidRPr="00053C87" w14:paraId="215A1D0E" w14:textId="77777777" w:rsidTr="00800E30">
        <w:trPr>
          <w:jc w:val="center"/>
        </w:trPr>
        <w:tc>
          <w:tcPr>
            <w:tcW w:w="0" w:type="auto"/>
          </w:tcPr>
          <w:p w14:paraId="4C8F8E4F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3A533AA0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25FCE25F" w14:textId="7777777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71850C9B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285225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18419C0F" w14:textId="34D33453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184642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280CA7C5" w14:textId="7A5654DE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1892263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088CEC83" w14:textId="45296F1C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B7852" w:rsidRPr="00053C87" w14:paraId="04F0D0D6" w14:textId="77777777" w:rsidTr="00800E30">
        <w:trPr>
          <w:jc w:val="center"/>
        </w:trPr>
        <w:tc>
          <w:tcPr>
            <w:tcW w:w="0" w:type="auto"/>
          </w:tcPr>
          <w:p w14:paraId="19197628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00D6AEBB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46F9F960" w14:textId="7777777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7EE0AF9D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94442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0CBE1A3E" w14:textId="031AE00F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634413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740167E7" w14:textId="085E2D66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1783645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74FC0FA3" w14:textId="2918BB11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B7852" w:rsidRPr="00053C87" w14:paraId="474AFE36" w14:textId="77777777" w:rsidTr="00800E30">
        <w:trPr>
          <w:jc w:val="center"/>
        </w:trPr>
        <w:tc>
          <w:tcPr>
            <w:tcW w:w="0" w:type="auto"/>
          </w:tcPr>
          <w:p w14:paraId="25885585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7A45967F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5AAB7567" w14:textId="7777777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7EC3E694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426850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3C71A6C4" w14:textId="3A359462" w:rsidR="004B7852" w:rsidRPr="00053C87" w:rsidRDefault="001A2DEE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1053807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6F176F5D" w14:textId="6C71B239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1617669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71182B88" w14:textId="7727807C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B7852" w:rsidRPr="00053C87" w14:paraId="666E79AA" w14:textId="77777777" w:rsidTr="00800E30">
        <w:trPr>
          <w:jc w:val="center"/>
        </w:trPr>
        <w:tc>
          <w:tcPr>
            <w:tcW w:w="0" w:type="auto"/>
          </w:tcPr>
          <w:p w14:paraId="2307368F" w14:textId="77777777" w:rsidR="004B7852" w:rsidRPr="00053C8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66C4D6BA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286E820D" w14:textId="77777777" w:rsidR="004B7852" w:rsidRPr="00053C87" w:rsidRDefault="004B785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327FF674" w14:textId="77777777" w:rsidR="004B7852" w:rsidRPr="00053C8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820951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23" w:type="dxa"/>
                <w:vAlign w:val="center"/>
              </w:tcPr>
              <w:p w14:paraId="721E8FC9" w14:textId="3807F7FA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-1647736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14:paraId="197F1572" w14:textId="27F5CA33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2"/>
              <w:szCs w:val="22"/>
            </w:rPr>
            <w:id w:val="284632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Align w:val="center"/>
              </w:tcPr>
              <w:p w14:paraId="3B6680F8" w14:textId="4BC2145C" w:rsidR="004B7852" w:rsidRPr="00053C87" w:rsidRDefault="00AC256C" w:rsidP="00AC256C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53C87" w:rsidRPr="00053C87" w14:paraId="0BC13FA3" w14:textId="77777777" w:rsidTr="00800E30">
        <w:trPr>
          <w:jc w:val="center"/>
        </w:trPr>
        <w:tc>
          <w:tcPr>
            <w:tcW w:w="0" w:type="auto"/>
          </w:tcPr>
          <w:p w14:paraId="34389139" w14:textId="77777777" w:rsidR="00053C87" w:rsidRPr="00053C87" w:rsidRDefault="00053C87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</w:tcPr>
          <w:p w14:paraId="7927F718" w14:textId="073D2C39" w:rsidR="00053C87" w:rsidRPr="00053C87" w:rsidRDefault="00053C8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053C87">
              <w:rPr>
                <w:rFonts w:asciiTheme="minorHAnsi" w:hAnsiTheme="minorHAnsi" w:cstheme="minorHAnsi"/>
              </w:rPr>
              <w:t>otal</w:t>
            </w:r>
          </w:p>
        </w:tc>
        <w:tc>
          <w:tcPr>
            <w:tcW w:w="0" w:type="auto"/>
          </w:tcPr>
          <w:p w14:paraId="0D3F4730" w14:textId="77777777" w:rsidR="00053C87" w:rsidRPr="00053C87" w:rsidRDefault="00053C87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7" w:type="dxa"/>
          </w:tcPr>
          <w:p w14:paraId="4F9AAC77" w14:textId="77777777" w:rsidR="00053C87" w:rsidRPr="00053C87" w:rsidRDefault="00053C8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3" w:type="dxa"/>
            <w:vAlign w:val="center"/>
          </w:tcPr>
          <w:p w14:paraId="7BD73BA0" w14:textId="77777777" w:rsidR="00053C87" w:rsidRPr="00053C87" w:rsidRDefault="00053C87" w:rsidP="00AC256C">
            <w:pPr>
              <w:jc w:val="center"/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B1766A2" w14:textId="77777777" w:rsidR="00053C87" w:rsidRPr="00053C87" w:rsidRDefault="00053C87" w:rsidP="00AC256C">
            <w:pPr>
              <w:jc w:val="center"/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BC911EC" w14:textId="77777777" w:rsidR="00053C87" w:rsidRPr="00053C87" w:rsidRDefault="00053C87" w:rsidP="00AC256C">
            <w:pPr>
              <w:jc w:val="center"/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73E6B37" w14:textId="36CC0B18" w:rsidR="004B7852" w:rsidRPr="00BC69D7" w:rsidRDefault="002E01AF">
      <w:pPr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ធនធានសរុបដែលត្រូវការ</w:t>
      </w:r>
      <w:r w:rsidRPr="000A6E57">
        <w:rPr>
          <w:rStyle w:val="headerFontStyle"/>
          <w:rFonts w:ascii="Khmer OS System" w:hAnsi="Khmer OS System" w:cs="Khmer OS System" w:hint="cs"/>
          <w:sz w:val="14"/>
          <w:szCs w:val="22"/>
          <w:cs/>
        </w:rPr>
        <w:t xml:space="preserve"> </w:t>
      </w:r>
      <w:r>
        <w:rPr>
          <w:rStyle w:val="headerFontStyle"/>
          <w:rFonts w:ascii="Khmer OS System" w:hAnsi="Khmer OS System" w:cs="Khmer OS System" w:hint="cs"/>
          <w:sz w:val="14"/>
          <w:szCs w:val="22"/>
          <w:cs/>
          <w:lang w:bidi="km-KH"/>
        </w:rPr>
        <w:t>(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>Total funds required</w:t>
      </w:r>
      <w:r w:rsidRPr="002E01AF">
        <w:rPr>
          <w:rStyle w:val="headerFontStyle"/>
          <w:rFonts w:ascii="Khmer OS System" w:hAnsi="Khmer OS System" w:cs="Khmer OS System" w:hint="cs"/>
          <w:sz w:val="14"/>
          <w:szCs w:val="22"/>
          <w:cs/>
        </w:rPr>
        <w:t>)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​</w:t>
      </w:r>
      <w:r w:rsidR="00FC6A8D" w:rsidRPr="002E01AF">
        <w:rPr>
          <w:rStyle w:val="headerFontStyle"/>
          <w:rFonts w:ascii="Khmer OS System" w:hAnsi="Khmer OS System" w:cs="Khmer OS System"/>
          <w:b/>
          <w:bCs/>
          <w:sz w:val="14"/>
          <w:szCs w:val="22"/>
        </w:rPr>
        <w:t>: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 xml:space="preserve"> </w:t>
      </w:r>
    </w:p>
    <w:p w14:paraId="566F76DC" w14:textId="63FF0A68" w:rsidR="004B7852" w:rsidRPr="00BC69D7" w:rsidRDefault="002E01AF">
      <w:pPr>
        <w:pStyle w:val="headerParagraphStyle"/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សង្ខេបតម្រូវការរបស់គម្រោង</w:t>
      </w:r>
      <w:r>
        <w:rPr>
          <w:rStyle w:val="headerFontStyle"/>
          <w:rFonts w:asciiTheme="minorHAnsi" w:hAnsiTheme="minorHAnsi" w:cs="Khmer UI" w:hint="cs"/>
          <w:sz w:val="22"/>
          <w:szCs w:val="36"/>
          <w:cs/>
          <w:lang w:bidi="km-KH"/>
        </w:rPr>
        <w:t xml:space="preserve"> </w:t>
      </w:r>
      <w:r>
        <w:rPr>
          <w:rStyle w:val="headerFontStyle"/>
          <w:rFonts w:asciiTheme="minorHAnsi" w:hAnsiTheme="minorHAnsi" w:cs="Khmer UI"/>
          <w:sz w:val="22"/>
          <w:szCs w:val="36"/>
          <w:lang w:bidi="km-KH"/>
        </w:rPr>
        <w:t>(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>Summary of requirements for this project</w:t>
      </w:r>
      <w:r>
        <w:rPr>
          <w:rStyle w:val="headerFontStyle"/>
          <w:rFonts w:asciiTheme="minorHAnsi" w:hAnsiTheme="minorHAnsi" w:cstheme="minorHAnsi"/>
          <w:sz w:val="22"/>
          <w:szCs w:val="22"/>
        </w:rPr>
        <w:t>)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>:</w:t>
      </w:r>
    </w:p>
    <w:p w14:paraId="0D2FB35C" w14:textId="018A2DCC" w:rsidR="004B7852" w:rsidRPr="00BC69D7" w:rsidRDefault="002E01AF">
      <w:pPr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ជាថវិកា</w:t>
      </w:r>
      <w:r w:rsidRPr="000A6E57">
        <w:rPr>
          <w:rStyle w:val="totalFontStyle"/>
          <w:rFonts w:asciiTheme="minorHAnsi" w:hAnsiTheme="minorHAnsi" w:cs="DaunPenh"/>
          <w:sz w:val="22"/>
          <w:szCs w:val="22"/>
          <w:cs/>
          <w:lang w:bidi="km-KH"/>
        </w:rPr>
        <w:t xml:space="preserve"> 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 xml:space="preserve">In cash: </w:t>
      </w:r>
    </w:p>
    <w:p w14:paraId="7A00974D" w14:textId="0DEB41C7" w:rsidR="004B7852" w:rsidRPr="00BC69D7" w:rsidRDefault="002E01AF">
      <w:pPr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មិនមែនថវិកា</w:t>
      </w:r>
      <w:r>
        <w:rPr>
          <w:rStyle w:val="headerFontStyle"/>
          <w:rFonts w:ascii="Khmer OS System" w:hAnsi="Khmer OS System" w:cs="Khmer OS System"/>
          <w:b/>
          <w:bCs/>
          <w:sz w:val="14"/>
          <w:szCs w:val="22"/>
          <w:lang w:bidi="km-KH"/>
        </w:rPr>
        <w:t xml:space="preserve"> 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 xml:space="preserve">Donations in-kind: </w:t>
      </w:r>
    </w:p>
    <w:p w14:paraId="03B95EBC" w14:textId="2FEF37ED" w:rsidR="004B7852" w:rsidRPr="00BC69D7" w:rsidRDefault="002E01AF">
      <w:pPr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lastRenderedPageBreak/>
        <w:t>ពេលវេលាស្ម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័</w:t>
      </w: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គ្រចិត្ត</w:t>
      </w:r>
      <w:r w:rsidRPr="000A6E57">
        <w:rPr>
          <w:rStyle w:val="totalFontStyle"/>
          <w:rFonts w:asciiTheme="minorHAnsi" w:hAnsiTheme="minorHAnsi" w:cs="DaunPenh"/>
          <w:sz w:val="22"/>
          <w:szCs w:val="22"/>
          <w:cs/>
          <w:lang w:bidi="km-KH"/>
        </w:rPr>
        <w:t xml:space="preserve"> 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 xml:space="preserve">Volunteering: </w:t>
      </w:r>
    </w:p>
    <w:p w14:paraId="7405837A" w14:textId="7F2B0EA6" w:rsidR="004B7852" w:rsidRPr="00CF6B8C" w:rsidRDefault="002E01AF">
      <w:pPr>
        <w:rPr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ធនធានសរុបដែលត្រូវការ</w:t>
      </w:r>
      <w:r w:rsidRPr="000A6E57">
        <w:rPr>
          <w:rStyle w:val="headerFontStyle"/>
          <w:rFonts w:ascii="Khmer OS System" w:hAnsi="Khmer OS System" w:cs="Khmer OS System" w:hint="cs"/>
          <w:sz w:val="14"/>
          <w:szCs w:val="22"/>
          <w:cs/>
        </w:rPr>
        <w:t xml:space="preserve"> 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>Total funds required:</w:t>
      </w:r>
      <w:r w:rsidR="0060703B">
        <w:rPr>
          <w:rStyle w:val="totalFontStyle"/>
          <w:rFonts w:asciiTheme="minorHAnsi" w:hAnsiTheme="minorHAnsi" w:cstheme="minorHAnsi"/>
          <w:sz w:val="22"/>
          <w:szCs w:val="22"/>
        </w:rPr>
        <w:t xml:space="preserve"> </w:t>
      </w:r>
    </w:p>
    <w:p w14:paraId="29A8BD99" w14:textId="77777777" w:rsidR="00CF6B8C" w:rsidRDefault="00CF6B8C">
      <w:pPr>
        <w:pStyle w:val="headerParagraphStyle"/>
        <w:rPr>
          <w:rStyle w:val="headerFontStyle"/>
          <w:rFonts w:ascii="Khmer OS System" w:hAnsi="Khmer OS System" w:cs="Khmer OS System"/>
          <w:b/>
          <w:bCs/>
          <w:sz w:val="14"/>
          <w:szCs w:val="22"/>
          <w:lang w:bidi="km-KH"/>
        </w:rPr>
      </w:pPr>
    </w:p>
    <w:p w14:paraId="1291D5EF" w14:textId="31DDEBB8" w:rsidR="004B7852" w:rsidRPr="00BC69D7" w:rsidRDefault="002E01AF">
      <w:pPr>
        <w:pStyle w:val="headerParagraphStyle"/>
        <w:rPr>
          <w:rFonts w:asciiTheme="minorHAnsi" w:hAnsiTheme="minorHAnsi" w:cstheme="minorHAnsi"/>
          <w:sz w:val="22"/>
          <w:szCs w:val="22"/>
        </w:rPr>
      </w:pP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ជំហានទី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 ៣ ៤ </w:t>
      </w:r>
      <w:r w:rsidRPr="0068203D">
        <w:rPr>
          <w:rStyle w:val="headerFontStyle"/>
          <w:rFonts w:asciiTheme="minorHAnsi" w:hAnsiTheme="minorHAnsi" w:cstheme="minorHAnsi"/>
          <w:b/>
          <w:bCs/>
          <w:sz w:val="22"/>
          <w:szCs w:val="22"/>
        </w:rPr>
        <w:t>&amp;</w:t>
      </w:r>
      <w:r w:rsidRPr="002E01AF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 ៥</w:t>
      </w:r>
      <w:r>
        <w:rPr>
          <w:rStyle w:val="headerFontStyle"/>
          <w:rFonts w:asciiTheme="minorHAnsi" w:hAnsiTheme="minorHAnsi" w:cstheme="minorBidi" w:hint="cs"/>
          <w:b/>
          <w:bCs/>
          <w:sz w:val="22"/>
          <w:szCs w:val="36"/>
          <w:cs/>
          <w:lang w:bidi="km-KH"/>
        </w:rPr>
        <w:t xml:space="preserve"> </w:t>
      </w:r>
      <w:r>
        <w:rPr>
          <w:rStyle w:val="headerFontStyle"/>
          <w:rFonts w:asciiTheme="minorHAnsi" w:hAnsiTheme="minorHAnsi" w:cstheme="minorBidi"/>
          <w:b/>
          <w:bCs/>
          <w:sz w:val="22"/>
          <w:szCs w:val="36"/>
          <w:lang w:bidi="km-KH"/>
        </w:rPr>
        <w:t>(</w:t>
      </w:r>
      <w:r w:rsidR="002147F6">
        <w:rPr>
          <w:rStyle w:val="headerFontStyle"/>
          <w:rFonts w:asciiTheme="minorHAnsi" w:hAnsiTheme="minorHAnsi" w:cstheme="minorHAnsi"/>
          <w:sz w:val="22"/>
          <w:szCs w:val="22"/>
        </w:rPr>
        <w:t xml:space="preserve">Step 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>3</w:t>
      </w:r>
      <w:r w:rsidR="00306863">
        <w:rPr>
          <w:rStyle w:val="headerFontStyle"/>
          <w:rFonts w:asciiTheme="minorHAnsi" w:hAnsiTheme="minorHAnsi" w:cstheme="minorHAnsi"/>
          <w:sz w:val="22"/>
          <w:szCs w:val="22"/>
        </w:rPr>
        <w:t xml:space="preserve"> &amp; 4</w:t>
      </w:r>
      <w:r w:rsidR="00C021E3">
        <w:rPr>
          <w:rStyle w:val="headerFontStyle"/>
          <w:rFonts w:asciiTheme="minorHAnsi" w:hAnsiTheme="minorHAnsi" w:cstheme="minorHAnsi"/>
          <w:sz w:val="22"/>
          <w:szCs w:val="22"/>
        </w:rPr>
        <w:t xml:space="preserve"> &amp; 5</w:t>
      </w:r>
      <w:r>
        <w:rPr>
          <w:rStyle w:val="headerFontStyle"/>
          <w:rFonts w:asciiTheme="minorHAnsi" w:hAnsiTheme="minorHAnsi" w:cstheme="minorHAnsi"/>
          <w:sz w:val="22"/>
          <w:szCs w:val="22"/>
        </w:rPr>
        <w:t>)</w:t>
      </w:r>
      <w:r w:rsidR="002147F6">
        <w:rPr>
          <w:rStyle w:val="headerFontStyle"/>
          <w:rFonts w:asciiTheme="minorHAnsi" w:hAnsiTheme="minorHAnsi" w:cstheme="minorHAnsi"/>
          <w:sz w:val="22"/>
          <w:szCs w:val="22"/>
        </w:rPr>
        <w:t>:</w:t>
      </w: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បច្ចេកទេសនិងសកម្មភាពកៀរគរធនធាន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 xml:space="preserve"> </w:t>
      </w:r>
      <w:r>
        <w:rPr>
          <w:rStyle w:val="headerFontStyle"/>
          <w:rFonts w:asciiTheme="minorHAnsi" w:hAnsiTheme="minorHAnsi" w:cstheme="minorHAnsi"/>
          <w:sz w:val="22"/>
          <w:szCs w:val="22"/>
        </w:rPr>
        <w:t>(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>Fundraising techniques &amp; activities</w:t>
      </w:r>
      <w:r>
        <w:rPr>
          <w:rStyle w:val="headerFontStyle"/>
          <w:rFonts w:asciiTheme="minorHAnsi" w:hAnsiTheme="minorHAnsi" w:cstheme="minorHAnsi"/>
          <w:sz w:val="22"/>
          <w:szCs w:val="22"/>
        </w:rPr>
        <w:t>)</w:t>
      </w:r>
    </w:p>
    <w:p w14:paraId="26C41B0A" w14:textId="237BD0F3" w:rsidR="00F34056" w:rsidRDefault="008A0D3C">
      <w:pPr>
        <w:rPr>
          <w:rStyle w:val="totalFontStyle"/>
          <w:rFonts w:asciiTheme="minorHAnsi" w:hAnsiTheme="minorHAnsi" w:cstheme="minorHAnsi"/>
          <w:sz w:val="22"/>
          <w:szCs w:val="22"/>
        </w:rPr>
      </w:pPr>
      <w:r w:rsidRPr="000A6E57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</w:rPr>
        <w:t>ក្រុមម្ចាស់ធនធាន</w:t>
      </w:r>
      <w:r>
        <w:rPr>
          <w:rStyle w:val="totalFontStyle"/>
          <w:rFonts w:asciiTheme="minorHAnsi" w:hAnsiTheme="minorHAnsi" w:cs="Khmer UI"/>
          <w:sz w:val="22"/>
          <w:szCs w:val="36"/>
          <w:lang w:bidi="km-KH"/>
        </w:rPr>
        <w:t xml:space="preserve"> (</w:t>
      </w:r>
      <w:r w:rsidR="00FC6A8D" w:rsidRPr="00BC69D7">
        <w:rPr>
          <w:rStyle w:val="totalFontStyle"/>
          <w:rFonts w:asciiTheme="minorHAnsi" w:hAnsiTheme="minorHAnsi" w:cstheme="minorHAnsi"/>
          <w:sz w:val="22"/>
          <w:szCs w:val="22"/>
        </w:rPr>
        <w:t>Donor groups</w:t>
      </w:r>
      <w:r>
        <w:rPr>
          <w:rStyle w:val="totalFontStyle"/>
          <w:rFonts w:asciiTheme="minorHAnsi" w:hAnsiTheme="minorHAnsi" w:cstheme="minorHAnsi"/>
          <w:sz w:val="22"/>
          <w:szCs w:val="22"/>
        </w:rPr>
        <w:t>):</w:t>
      </w:r>
    </w:p>
    <w:tbl>
      <w:tblPr>
        <w:tblStyle w:val="baseTable"/>
        <w:tblW w:w="0" w:type="auto"/>
        <w:tblInd w:w="50" w:type="dxa"/>
        <w:tblLook w:val="04A0" w:firstRow="1" w:lastRow="0" w:firstColumn="1" w:lastColumn="0" w:noHBand="0" w:noVBand="1"/>
      </w:tblPr>
      <w:tblGrid>
        <w:gridCol w:w="324"/>
        <w:gridCol w:w="3945"/>
        <w:gridCol w:w="3324"/>
        <w:gridCol w:w="2897"/>
      </w:tblGrid>
      <w:tr w:rsidR="004E1EDF" w:rsidRPr="00053C87" w14:paraId="7B44D21C" w14:textId="77777777" w:rsidTr="007515E7">
        <w:tc>
          <w:tcPr>
            <w:tcW w:w="324" w:type="dxa"/>
          </w:tcPr>
          <w:p w14:paraId="6EF868EA" w14:textId="77777777" w:rsidR="004E1EDF" w:rsidRPr="004E1EDF" w:rsidRDefault="004E1EDF" w:rsidP="00D926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E1EDF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#</w:t>
            </w:r>
          </w:p>
        </w:tc>
        <w:tc>
          <w:tcPr>
            <w:tcW w:w="3945" w:type="dxa"/>
          </w:tcPr>
          <w:p w14:paraId="3256CFBA" w14:textId="77777777" w:rsidR="008A0D3C" w:rsidRDefault="008A0D3C" w:rsidP="00D926DB">
            <w:pPr>
              <w:rPr>
                <w:rStyle w:val="totalFontStyle"/>
                <w:rFonts w:asciiTheme="minorHAnsi" w:hAnsiTheme="minorHAnsi" w:cs="Khmer UI"/>
                <w:sz w:val="22"/>
                <w:szCs w:val="36"/>
                <w:lang w:bidi="km-KH"/>
              </w:rPr>
            </w:pPr>
            <w:r w:rsidRPr="00D943FC">
              <w:rPr>
                <w:rStyle w:val="headerFontStyle"/>
                <w:rFonts w:ascii="Khmer OS System" w:hAnsi="Khmer OS System" w:cs="Khmer OS System" w:hint="cs"/>
                <w:sz w:val="14"/>
                <w:szCs w:val="22"/>
                <w:cs/>
              </w:rPr>
              <w:t>ក្រុមម្ចាស់ធនធាន</w:t>
            </w:r>
            <w:r>
              <w:rPr>
                <w:rStyle w:val="totalFontStyle"/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</w:p>
          <w:p w14:paraId="4ADDDC82" w14:textId="71DFD0B6" w:rsidR="004E1EDF" w:rsidRPr="004E1EDF" w:rsidRDefault="004E1EDF" w:rsidP="00D926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d</w:t>
            </w:r>
            <w:r w:rsidRPr="004E1EDF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onor groups</w:t>
            </w:r>
          </w:p>
        </w:tc>
        <w:tc>
          <w:tcPr>
            <w:tcW w:w="3324" w:type="dxa"/>
          </w:tcPr>
          <w:p w14:paraId="345667FB" w14:textId="77777777" w:rsidR="008A0D3C" w:rsidRDefault="008A0D3C" w:rsidP="00D926DB">
            <w:pPr>
              <w:rPr>
                <w:rStyle w:val="totalFontStyle"/>
                <w:rFonts w:asciiTheme="minorHAnsi" w:hAnsiTheme="minorHAnsi" w:cs="Khmer UI"/>
                <w:sz w:val="22"/>
                <w:szCs w:val="36"/>
                <w:lang w:bidi="km-KH"/>
              </w:rPr>
            </w:pPr>
            <w:r w:rsidRPr="00A836CA">
              <w:rPr>
                <w:rStyle w:val="headerFontStyle"/>
                <w:rFonts w:ascii="Khmer OS System" w:hAnsi="Khmer OS System" w:cs="Khmer OS System" w:hint="cs"/>
                <w:sz w:val="14"/>
                <w:szCs w:val="22"/>
                <w:cs/>
              </w:rPr>
              <w:t>វិធីសាស្រ្តកៀរគរធនធាន</w:t>
            </w:r>
            <w:r>
              <w:rPr>
                <w:rStyle w:val="totalFontStyle"/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</w:p>
          <w:p w14:paraId="3C6138AD" w14:textId="0AC14A92" w:rsidR="004E1EDF" w:rsidRPr="00617E9A" w:rsidRDefault="00F257E5" w:rsidP="00D926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17E9A">
              <w:rPr>
                <w:rStyle w:val="totalFontStyle"/>
                <w:rFonts w:asciiTheme="minorHAnsi" w:hAnsiTheme="minorHAnsi" w:cstheme="minorHAnsi"/>
                <w:sz w:val="22"/>
                <w:szCs w:val="22"/>
              </w:rPr>
              <w:t>Fundraising technique</w:t>
            </w:r>
          </w:p>
        </w:tc>
        <w:tc>
          <w:tcPr>
            <w:tcW w:w="2897" w:type="dxa"/>
          </w:tcPr>
          <w:p w14:paraId="1139D6C1" w14:textId="5E5A6E85" w:rsidR="008A0D3C" w:rsidRDefault="008A0D3C" w:rsidP="00D926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43FC">
              <w:rPr>
                <w:rStyle w:val="headerFontStyle"/>
                <w:rFonts w:ascii="Khmer OS System" w:hAnsi="Khmer OS System" w:cs="Khmer OS System" w:hint="cs"/>
                <w:sz w:val="14"/>
                <w:szCs w:val="22"/>
                <w:cs/>
              </w:rPr>
              <w:t>សកម្មភាពកៀរគរធនធាន</w:t>
            </w:r>
          </w:p>
          <w:p w14:paraId="78C80954" w14:textId="476BE4EB" w:rsidR="004E1EDF" w:rsidRPr="0040547E" w:rsidRDefault="002F778B" w:rsidP="00D926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05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Description of </w:t>
            </w:r>
            <w:r w:rsidR="0040547E" w:rsidRPr="00405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activity</w:t>
            </w:r>
          </w:p>
        </w:tc>
      </w:tr>
      <w:tr w:rsidR="008A0D3C" w:rsidRPr="00053C87" w14:paraId="28E4436F" w14:textId="77777777" w:rsidTr="007515E7">
        <w:trPr>
          <w:trHeight w:val="592"/>
        </w:trPr>
        <w:tc>
          <w:tcPr>
            <w:tcW w:w="0" w:type="auto"/>
          </w:tcPr>
          <w:p w14:paraId="1A3D71D0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45" w:type="dxa"/>
          </w:tcPr>
          <w:p w14:paraId="18890FEA" w14:textId="77777777" w:rsidR="00AB311E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/>
                <w:sz w:val="22"/>
                <w:szCs w:val="22"/>
                <w:cs/>
                <w:lang w:bidi="km-KH"/>
              </w:rPr>
              <w:t>ប្រជាជននៅក្នុងមូលដ្ឋានគម្រោង</w:t>
            </w:r>
            <w:r w:rsidRPr="00FA4C8B">
              <w:rPr>
                <w:rFonts w:asciiTheme="minorHAnsi" w:hAnsiTheme="minorHAnsi" w:cs="Khmer UI" w:hint="cs"/>
                <w:sz w:val="16"/>
                <w:szCs w:val="24"/>
                <w:cs/>
                <w:lang w:bidi="km-KH"/>
              </w:rPr>
              <w:t xml:space="preserve"> </w:t>
            </w:r>
          </w:p>
          <w:p w14:paraId="4243F2EF" w14:textId="78ACCEDE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>People from the community where your project is located</w:t>
            </w:r>
          </w:p>
        </w:tc>
        <w:tc>
          <w:tcPr>
            <w:tcW w:w="3324" w:type="dxa"/>
          </w:tcPr>
          <w:p w14:paraId="43CB8168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713050AA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4F90D3F8" w14:textId="77777777" w:rsidTr="007515E7">
        <w:tc>
          <w:tcPr>
            <w:tcW w:w="0" w:type="auto"/>
          </w:tcPr>
          <w:p w14:paraId="57FBC527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45" w:type="dxa"/>
          </w:tcPr>
          <w:p w14:paraId="70C73C1C" w14:textId="60E3D2AE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សាច់ញាតិនិងមិត្តភ័ក្ដរបស់អ្នកគាំទ្របច្ចុប្បន្ន</w:t>
            </w:r>
            <w:r>
              <w:rPr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>Family and friends of existing supporters</w:t>
            </w:r>
          </w:p>
        </w:tc>
        <w:tc>
          <w:tcPr>
            <w:tcW w:w="3324" w:type="dxa"/>
          </w:tcPr>
          <w:p w14:paraId="265A014C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65F095A7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5A2DF4C1" w14:textId="77777777" w:rsidTr="007515E7">
        <w:tc>
          <w:tcPr>
            <w:tcW w:w="0" w:type="auto"/>
          </w:tcPr>
          <w:p w14:paraId="0220AB76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945" w:type="dxa"/>
          </w:tcPr>
          <w:p w14:paraId="75B458E4" w14:textId="77777777" w:rsidR="008A0D3C" w:rsidRPr="00AB311E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អ្នកមានចំណូលមធ្យមក្នុងតំបន់ ក្រុងដែលអ្នកកំពុងប្រតិបត្តិ</w:t>
            </w:r>
            <w:r w:rsidRPr="00AB311E">
              <w:rPr>
                <w:rFonts w:asciiTheme="minorHAnsi" w:hAnsiTheme="minorHAnsi" w:cstheme="minorHAnsi" w:hint="cs"/>
                <w:sz w:val="22"/>
                <w:szCs w:val="22"/>
                <w:cs/>
              </w:rPr>
              <w:t xml:space="preserve"> </w:t>
            </w:r>
          </w:p>
          <w:p w14:paraId="3A5E8397" w14:textId="4FD69238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Middle income people living in the region or city you are operating in </w:t>
            </w:r>
          </w:p>
        </w:tc>
        <w:tc>
          <w:tcPr>
            <w:tcW w:w="3324" w:type="dxa"/>
          </w:tcPr>
          <w:p w14:paraId="56EB1AC3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146E92B2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15AA059B" w14:textId="77777777" w:rsidTr="007515E7">
        <w:tc>
          <w:tcPr>
            <w:tcW w:w="0" w:type="auto"/>
          </w:tcPr>
          <w:p w14:paraId="30137199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945" w:type="dxa"/>
          </w:tcPr>
          <w:p w14:paraId="74F9C881" w14:textId="43DEA7C2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បុគ្គលអ្នកមានទ្រព្យ</w:t>
            </w:r>
            <w:r>
              <w:rPr>
                <w:rFonts w:ascii="Khmer OS System" w:hAnsi="Khmer OS System" w:cs="Khmer OS System"/>
                <w:sz w:val="16"/>
                <w:szCs w:val="24"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Wealthy individuals </w:t>
            </w:r>
          </w:p>
        </w:tc>
        <w:tc>
          <w:tcPr>
            <w:tcW w:w="3324" w:type="dxa"/>
          </w:tcPr>
          <w:p w14:paraId="2D8DF978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3AA84D21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4E763AE6" w14:textId="77777777" w:rsidTr="007515E7">
        <w:tc>
          <w:tcPr>
            <w:tcW w:w="0" w:type="auto"/>
          </w:tcPr>
          <w:p w14:paraId="36A5CA79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945" w:type="dxa"/>
          </w:tcPr>
          <w:p w14:paraId="11556285" w14:textId="32F42858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អ្នកមានវិជ្ជាជីវៈ</w:t>
            </w:r>
            <w:r>
              <w:rPr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Professional people </w:t>
            </w:r>
          </w:p>
        </w:tc>
        <w:tc>
          <w:tcPr>
            <w:tcW w:w="3324" w:type="dxa"/>
          </w:tcPr>
          <w:p w14:paraId="13B144A3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12A2DD29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43719C01" w14:textId="77777777" w:rsidTr="007515E7">
        <w:tc>
          <w:tcPr>
            <w:tcW w:w="0" w:type="auto"/>
          </w:tcPr>
          <w:p w14:paraId="28BE6CD6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C8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945" w:type="dxa"/>
          </w:tcPr>
          <w:p w14:paraId="082A1D6D" w14:textId="4BBC57E6" w:rsidR="007515E7" w:rsidRPr="00AB311E" w:rsidRDefault="007515E7" w:rsidP="008A0D3C">
            <w:pPr>
              <w:rPr>
                <w:rFonts w:ascii="Khmer OS System" w:hAnsi="Khmer OS System" w:cs="Khmer OS System"/>
                <w:sz w:val="22"/>
                <w:szCs w:val="22"/>
                <w:lang w:bidi="km-KH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ក្រុមមនុស្សដែលមានចំណាប់អារម្មណ៍លើបញ្ហាទាំងនោះ</w:t>
            </w:r>
          </w:p>
          <w:p w14:paraId="2C621B12" w14:textId="3593F4FB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People with a known interest in the cause </w:t>
            </w:r>
          </w:p>
        </w:tc>
        <w:tc>
          <w:tcPr>
            <w:tcW w:w="3324" w:type="dxa"/>
          </w:tcPr>
          <w:p w14:paraId="4AB54666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275A8E20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37D57AE5" w14:textId="77777777" w:rsidTr="007515E7">
        <w:tc>
          <w:tcPr>
            <w:tcW w:w="0" w:type="auto"/>
          </w:tcPr>
          <w:p w14:paraId="787A9978" w14:textId="4FE84DB5" w:rsidR="008A0D3C" w:rsidRPr="00053C87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945" w:type="dxa"/>
          </w:tcPr>
          <w:p w14:paraId="125E78E6" w14:textId="64EE174D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អ្នកយុវជនឬក្មេងៗ</w:t>
            </w:r>
            <w:r>
              <w:rPr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Young people </w:t>
            </w:r>
          </w:p>
        </w:tc>
        <w:tc>
          <w:tcPr>
            <w:tcW w:w="3324" w:type="dxa"/>
          </w:tcPr>
          <w:p w14:paraId="4D50BD09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2D70E5ED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103F071A" w14:textId="77777777" w:rsidTr="007515E7">
        <w:tc>
          <w:tcPr>
            <w:tcW w:w="0" w:type="auto"/>
          </w:tcPr>
          <w:p w14:paraId="0CDAFA3A" w14:textId="1DFA0481" w:rsidR="008A0D3C" w:rsidRPr="00053C87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lastRenderedPageBreak/>
              <w:t>8</w:t>
            </w:r>
          </w:p>
        </w:tc>
        <w:tc>
          <w:tcPr>
            <w:tcW w:w="3945" w:type="dxa"/>
          </w:tcPr>
          <w:p w14:paraId="47BE4070" w14:textId="01DDDC3F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អ្នកមានវ័យចាស់​ឬចូលនិវត្តន៍</w:t>
            </w:r>
            <w:r>
              <w:rPr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Elderly and retired people </w:t>
            </w:r>
          </w:p>
        </w:tc>
        <w:tc>
          <w:tcPr>
            <w:tcW w:w="3324" w:type="dxa"/>
          </w:tcPr>
          <w:p w14:paraId="68BAD975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6335565D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02B57920" w14:textId="77777777" w:rsidTr="007515E7">
        <w:tc>
          <w:tcPr>
            <w:tcW w:w="0" w:type="auto"/>
          </w:tcPr>
          <w:p w14:paraId="05468FA9" w14:textId="1B8B83FC" w:rsidR="008A0D3C" w:rsidRPr="00053C87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3945" w:type="dxa"/>
          </w:tcPr>
          <w:p w14:paraId="7F01EFAD" w14:textId="20D6C013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ក្រុមស្រ្តី</w:t>
            </w:r>
            <w:r>
              <w:rPr>
                <w:rFonts w:asciiTheme="minorHAnsi" w:hAnsiTheme="minorHAnsi" w:cs="Khmer UI" w:hint="cs"/>
                <w:sz w:val="22"/>
                <w:szCs w:val="36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>Women or men</w:t>
            </w:r>
          </w:p>
        </w:tc>
        <w:tc>
          <w:tcPr>
            <w:tcW w:w="3324" w:type="dxa"/>
          </w:tcPr>
          <w:p w14:paraId="0854C347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36D41EFC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1FFC5532" w14:textId="77777777" w:rsidTr="007515E7">
        <w:tc>
          <w:tcPr>
            <w:tcW w:w="0" w:type="auto"/>
          </w:tcPr>
          <w:p w14:paraId="0E1A98B9" w14:textId="591C9907" w:rsidR="008A0D3C" w:rsidRPr="00FC6A8D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 w:rsidRPr="00FC6A8D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945" w:type="dxa"/>
          </w:tcPr>
          <w:p w14:paraId="7B502B3E" w14:textId="77777777" w:rsidR="008A0D3C" w:rsidRPr="00AB311E" w:rsidRDefault="008A0D3C" w:rsidP="008A0D3C">
            <w:pPr>
              <w:rPr>
                <w:rFonts w:ascii="Khmer OS System" w:hAnsi="Khmer OS System" w:cs="Khmer OS System"/>
                <w:sz w:val="22"/>
                <w:szCs w:val="22"/>
                <w:lang w:bidi="km-KH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អ្នករងផលប៉ះពាល់ពីបញ្ហាដែលគម្រោងចង់ដោះស្រាយ</w:t>
            </w:r>
          </w:p>
          <w:p w14:paraId="2D61B445" w14:textId="0D51199C" w:rsidR="008A0D3C" w:rsidRPr="00FC6A8D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4C8B">
              <w:rPr>
                <w:rFonts w:ascii="Khmer OS System" w:hAnsi="Khmer OS System" w:cs="Khmer OS System" w:hint="cs"/>
                <w:sz w:val="16"/>
                <w:szCs w:val="24"/>
                <w:cs/>
                <w:lang w:bidi="km-KH"/>
              </w:rPr>
              <w:t xml:space="preserve"> </w:t>
            </w: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 xml:space="preserve">People affected by the problem or involved with it </w:t>
            </w:r>
          </w:p>
        </w:tc>
        <w:tc>
          <w:tcPr>
            <w:tcW w:w="3324" w:type="dxa"/>
          </w:tcPr>
          <w:p w14:paraId="184D8459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70DB1688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3979A93B" w14:textId="77777777" w:rsidTr="007515E7">
        <w:tc>
          <w:tcPr>
            <w:tcW w:w="0" w:type="auto"/>
          </w:tcPr>
          <w:p w14:paraId="18B8B46F" w14:textId="7C3EBCF5" w:rsidR="008A0D3C" w:rsidRPr="00FC6A8D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 w:rsidRPr="00FC6A8D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3945" w:type="dxa"/>
          </w:tcPr>
          <w:p w14:paraId="2F132A78" w14:textId="77777777" w:rsidR="008A0D3C" w:rsidRPr="00AB311E" w:rsidRDefault="008A0D3C" w:rsidP="008A0D3C">
            <w:pPr>
              <w:rPr>
                <w:rFonts w:asciiTheme="minorHAnsi" w:hAnsiTheme="minorHAnsi" w:cs="Khmer UI"/>
                <w:sz w:val="22"/>
                <w:szCs w:val="22"/>
                <w:lang w:bidi="km-KH"/>
              </w:rPr>
            </w:pPr>
            <w:r w:rsidRPr="00AB311E">
              <w:rPr>
                <w:rFonts w:ascii="Khmer OS System" w:hAnsi="Khmer OS System" w:cs="Khmer OS System"/>
                <w:sz w:val="22"/>
                <w:szCs w:val="22"/>
                <w:cs/>
                <w:lang w:bidi="km-KH"/>
              </w:rPr>
              <w:t>អាជីវករខ្នាតតូច</w:t>
            </w: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 xml:space="preserve"> មធ្យម</w:t>
            </w:r>
            <w:r w:rsidRPr="00AB311E">
              <w:rPr>
                <w:rFonts w:asciiTheme="minorHAnsi" w:hAnsiTheme="minorHAnsi" w:cs="Khmer UI" w:hint="cs"/>
                <w:sz w:val="22"/>
                <w:szCs w:val="22"/>
                <w:cs/>
                <w:lang w:bidi="km-KH"/>
              </w:rPr>
              <w:t xml:space="preserve"> </w:t>
            </w:r>
          </w:p>
          <w:p w14:paraId="00EEC904" w14:textId="22C307E9" w:rsidR="008A0D3C" w:rsidRPr="00FC6A8D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>Small business owners</w:t>
            </w:r>
          </w:p>
        </w:tc>
        <w:tc>
          <w:tcPr>
            <w:tcW w:w="3324" w:type="dxa"/>
          </w:tcPr>
          <w:p w14:paraId="63A244E4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6339BFA3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4B07956A" w14:textId="77777777" w:rsidTr="007515E7">
        <w:tc>
          <w:tcPr>
            <w:tcW w:w="0" w:type="auto"/>
          </w:tcPr>
          <w:p w14:paraId="1544891C" w14:textId="66CEC0D6" w:rsidR="008A0D3C" w:rsidRPr="00FC6A8D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 w:rsidRPr="00FC6A8D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3945" w:type="dxa"/>
          </w:tcPr>
          <w:p w14:paraId="01A44C16" w14:textId="77777777" w:rsidR="007515E7" w:rsidRPr="00AB311E" w:rsidRDefault="008A0D3C" w:rsidP="008A0D3C">
            <w:pPr>
              <w:rPr>
                <w:rFonts w:asciiTheme="minorHAnsi" w:hAnsiTheme="minorHAnsi" w:cs="Khmer UI"/>
                <w:sz w:val="22"/>
                <w:szCs w:val="22"/>
                <w:lang w:bidi="km-KH"/>
              </w:rPr>
            </w:pPr>
            <w:r w:rsidRPr="00AB311E">
              <w:rPr>
                <w:rFonts w:ascii="Khmer OS System" w:hAnsi="Khmer OS System" w:cs="Khmer OS System" w:hint="cs"/>
                <w:sz w:val="22"/>
                <w:szCs w:val="22"/>
                <w:cs/>
                <w:lang w:bidi="km-KH"/>
              </w:rPr>
              <w:t>ក្រុមហ៊ុនថ្នាក់ជាតិ និងអន្តរជាតិ</w:t>
            </w:r>
            <w:r w:rsidRPr="00AB311E">
              <w:rPr>
                <w:rFonts w:asciiTheme="minorHAnsi" w:hAnsiTheme="minorHAnsi" w:cs="Khmer UI" w:hint="cs"/>
                <w:sz w:val="22"/>
                <w:szCs w:val="22"/>
                <w:cs/>
                <w:lang w:bidi="km-KH"/>
              </w:rPr>
              <w:t xml:space="preserve"> </w:t>
            </w:r>
          </w:p>
          <w:p w14:paraId="014CB9CA" w14:textId="74BFEAEC" w:rsidR="008A0D3C" w:rsidRPr="00FC6A8D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8203D">
              <w:rPr>
                <w:rFonts w:asciiTheme="minorHAnsi" w:hAnsiTheme="minorHAnsi" w:cstheme="minorHAnsi"/>
                <w:sz w:val="22"/>
                <w:szCs w:val="22"/>
              </w:rPr>
              <w:t>Large businesses or internationals</w:t>
            </w:r>
          </w:p>
        </w:tc>
        <w:tc>
          <w:tcPr>
            <w:tcW w:w="3324" w:type="dxa"/>
          </w:tcPr>
          <w:p w14:paraId="778019DA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086CA521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A0D3C" w:rsidRPr="00053C87" w14:paraId="515AD388" w14:textId="77777777" w:rsidTr="007515E7">
        <w:tc>
          <w:tcPr>
            <w:tcW w:w="0" w:type="auto"/>
          </w:tcPr>
          <w:p w14:paraId="0E8795E5" w14:textId="77777777" w:rsidR="008A0D3C" w:rsidRPr="00FC6A8D" w:rsidRDefault="008A0D3C" w:rsidP="008A0D3C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45" w:type="dxa"/>
          </w:tcPr>
          <w:p w14:paraId="028E303C" w14:textId="6A78C113" w:rsidR="008A0D3C" w:rsidRPr="00FC6A8D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24" w:type="dxa"/>
          </w:tcPr>
          <w:p w14:paraId="23DD308F" w14:textId="77777777" w:rsidR="008A0D3C" w:rsidRPr="00053C87" w:rsidRDefault="008A0D3C" w:rsidP="008A0D3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779CB1B8" w14:textId="77777777" w:rsidR="008A0D3C" w:rsidRPr="00053C87" w:rsidRDefault="008A0D3C" w:rsidP="008A0D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7E17" w:rsidRPr="00053C87" w14:paraId="50F2C758" w14:textId="77777777" w:rsidTr="007515E7">
        <w:tc>
          <w:tcPr>
            <w:tcW w:w="0" w:type="auto"/>
          </w:tcPr>
          <w:p w14:paraId="04788ABE" w14:textId="77777777" w:rsidR="00507E17" w:rsidRPr="00FC6A8D" w:rsidRDefault="00507E17" w:rsidP="00D926DB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45" w:type="dxa"/>
          </w:tcPr>
          <w:p w14:paraId="1F6F4FB3" w14:textId="77777777" w:rsidR="00507E17" w:rsidRPr="00FC6A8D" w:rsidRDefault="00507E17" w:rsidP="00D926D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24" w:type="dxa"/>
          </w:tcPr>
          <w:p w14:paraId="0C51541B" w14:textId="77777777" w:rsidR="00507E17" w:rsidRPr="00053C87" w:rsidRDefault="00507E17" w:rsidP="00D926D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97" w:type="dxa"/>
          </w:tcPr>
          <w:p w14:paraId="27144DA0" w14:textId="77777777" w:rsidR="00507E17" w:rsidRPr="00053C87" w:rsidRDefault="00507E17" w:rsidP="00D926D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B9930F7" w14:textId="77777777" w:rsidR="00F34056" w:rsidRDefault="00F34056">
      <w:pPr>
        <w:rPr>
          <w:rStyle w:val="totalFontStyle"/>
          <w:rFonts w:asciiTheme="minorHAnsi" w:hAnsiTheme="minorHAnsi" w:cstheme="minorHAnsi"/>
          <w:sz w:val="22"/>
          <w:szCs w:val="22"/>
        </w:rPr>
      </w:pPr>
    </w:p>
    <w:p w14:paraId="6E92CB56" w14:textId="77777777" w:rsidR="004B7852" w:rsidRPr="00BC69D7" w:rsidRDefault="004B7852">
      <w:pPr>
        <w:rPr>
          <w:rFonts w:asciiTheme="minorHAnsi" w:hAnsiTheme="minorHAnsi" w:cstheme="minorHAnsi"/>
          <w:sz w:val="22"/>
          <w:szCs w:val="22"/>
        </w:rPr>
        <w:sectPr w:rsidR="004B7852" w:rsidRPr="00BC69D7">
          <w:footerReference w:type="default" r:id="rId9"/>
          <w:pgSz w:w="11905" w:h="16837"/>
          <w:pgMar w:top="566" w:right="566" w:bottom="566" w:left="566" w:header="720" w:footer="720" w:gutter="0"/>
          <w:cols w:space="720"/>
        </w:sectPr>
      </w:pPr>
    </w:p>
    <w:p w14:paraId="108F90EA" w14:textId="023522F1" w:rsidR="004B7852" w:rsidRPr="007515E7" w:rsidRDefault="007515E7">
      <w:pPr>
        <w:pStyle w:val="headerParagraphStyle"/>
        <w:rPr>
          <w:rFonts w:asciiTheme="minorHAnsi" w:hAnsiTheme="minorHAnsi" w:cstheme="minorBidi"/>
          <w:sz w:val="22"/>
          <w:szCs w:val="36"/>
          <w:lang w:bidi="km-KH"/>
        </w:rPr>
      </w:pP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lastRenderedPageBreak/>
        <w:t>ជំហានទី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 ៦ </w:t>
      </w:r>
      <w:r w:rsidRPr="007515E7">
        <w:rPr>
          <w:rStyle w:val="headerFontStyle"/>
          <w:rFonts w:ascii="Khmer OS System" w:hAnsi="Khmer OS System" w:cs="Khmer OS System" w:hint="cs"/>
          <w:sz w:val="14"/>
          <w:szCs w:val="22"/>
          <w:cs/>
          <w:lang w:bidi="km-KH"/>
        </w:rPr>
        <w:t>(</w:t>
      </w:r>
      <w:r w:rsidR="002147F6" w:rsidRPr="007515E7">
        <w:rPr>
          <w:rStyle w:val="headerFontStyle"/>
          <w:rFonts w:asciiTheme="minorHAnsi" w:hAnsiTheme="minorHAnsi" w:cstheme="minorHAnsi"/>
          <w:sz w:val="22"/>
          <w:szCs w:val="22"/>
        </w:rPr>
        <w:t xml:space="preserve">Step </w:t>
      </w:r>
      <w:r w:rsidR="002147F6">
        <w:rPr>
          <w:rStyle w:val="headerFontStyle"/>
          <w:rFonts w:asciiTheme="minorHAnsi" w:hAnsiTheme="minorHAnsi" w:cstheme="minorHAnsi"/>
          <w:sz w:val="22"/>
          <w:szCs w:val="22"/>
        </w:rPr>
        <w:t>6</w:t>
      </w:r>
      <w:r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)</w:t>
      </w:r>
      <w:r w:rsidR="002147F6">
        <w:rPr>
          <w:rStyle w:val="headerFontStyle"/>
          <w:rFonts w:asciiTheme="minorHAnsi" w:hAnsiTheme="minorHAnsi" w:cstheme="minorHAnsi"/>
          <w:sz w:val="22"/>
          <w:szCs w:val="22"/>
        </w:rPr>
        <w:t>: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 xml:space="preserve"> </w:t>
      </w:r>
      <w:r w:rsidRPr="00A836CA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ការគណនាធនធានដែលកៀរគរបាន</w:t>
      </w:r>
      <w:r w:rsidRPr="007515E7">
        <w:rPr>
          <w:rStyle w:val="headerFontStyle"/>
          <w:rFonts w:asciiTheme="minorHAnsi" w:hAnsiTheme="minorHAnsi" w:cs="Khmer UI" w:hint="cs"/>
          <w:sz w:val="22"/>
          <w:szCs w:val="36"/>
          <w:cs/>
          <w:lang w:bidi="km-KH"/>
        </w:rPr>
        <w:t xml:space="preserve"> </w:t>
      </w:r>
      <w:r w:rsidRPr="007515E7"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(</w:t>
      </w:r>
      <w:r w:rsidR="0001304B">
        <w:rPr>
          <w:rStyle w:val="headerFontStyle"/>
          <w:rFonts w:asciiTheme="minorHAnsi" w:hAnsiTheme="minorHAnsi" w:cstheme="minorHAnsi"/>
          <w:sz w:val="22"/>
          <w:szCs w:val="22"/>
        </w:rPr>
        <w:t>Calculate your income</w:t>
      </w:r>
      <w:r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)</w:t>
      </w:r>
    </w:p>
    <w:tbl>
      <w:tblPr>
        <w:tblStyle w:val="baseTable"/>
        <w:tblW w:w="0" w:type="auto"/>
        <w:tblInd w:w="50" w:type="dxa"/>
        <w:tblLook w:val="04A0" w:firstRow="1" w:lastRow="0" w:firstColumn="1" w:lastColumn="0" w:noHBand="0" w:noVBand="1"/>
      </w:tblPr>
      <w:tblGrid>
        <w:gridCol w:w="400"/>
        <w:gridCol w:w="1889"/>
        <w:gridCol w:w="2700"/>
        <w:gridCol w:w="2070"/>
        <w:gridCol w:w="2340"/>
        <w:gridCol w:w="1516"/>
        <w:gridCol w:w="2174"/>
        <w:gridCol w:w="2417"/>
      </w:tblGrid>
      <w:tr w:rsidR="004B7852" w:rsidRPr="00AB311E" w14:paraId="3BE2D555" w14:textId="77777777" w:rsidTr="00AB311E">
        <w:tc>
          <w:tcPr>
            <w:tcW w:w="400" w:type="dxa"/>
          </w:tcPr>
          <w:p w14:paraId="6EB71F6C" w14:textId="77777777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  <w:lang w:bidi="km-KH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sz w:val="14"/>
                <w:szCs w:val="22"/>
                <w:lang w:bidi="km-KH"/>
              </w:rPr>
              <w:t>#</w:t>
            </w:r>
          </w:p>
        </w:tc>
        <w:tc>
          <w:tcPr>
            <w:tcW w:w="1889" w:type="dxa"/>
          </w:tcPr>
          <w:p w14:paraId="023D57D7" w14:textId="1C06293B" w:rsidR="004B7852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sz w:val="14"/>
                <w:szCs w:val="22"/>
                <w:cs/>
              </w:rPr>
              <w:t>វិធីសាស្រ្តកៀរគរធនធា</w:t>
            </w: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ន</w:t>
            </w: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  <w:cs/>
              </w:rPr>
              <w:t xml:space="preserve"> </w:t>
            </w:r>
            <w:r w:rsidR="00FC6A8D" w:rsidRPr="00AB311E">
              <w:rPr>
                <w:rStyle w:val="headerFontStyle"/>
                <w:rFonts w:ascii="Khmer OS System" w:hAnsi="Khmer OS System" w:cs="Khmer OS System"/>
                <w:sz w:val="14"/>
                <w:szCs w:val="22"/>
                <w:lang w:bidi="km-KH"/>
              </w:rPr>
              <w:t>Fundraising technique</w:t>
            </w:r>
          </w:p>
        </w:tc>
        <w:tc>
          <w:tcPr>
            <w:tcW w:w="2700" w:type="dxa"/>
          </w:tcPr>
          <w:p w14:paraId="6CA99AE6" w14:textId="77777777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 xml:space="preserve">សកម្មភាពកៀរគរធនធាន​ </w:t>
            </w:r>
          </w:p>
          <w:p w14:paraId="065F9246" w14:textId="2F8DC41F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Activity</w:t>
            </w:r>
          </w:p>
        </w:tc>
        <w:tc>
          <w:tcPr>
            <w:tcW w:w="2070" w:type="dxa"/>
          </w:tcPr>
          <w:p w14:paraId="0E3EDBD3" w14:textId="285DB82B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ចំណូលដុលដែលបានប៉ាន់ស្មាន</w:t>
            </w:r>
          </w:p>
          <w:p w14:paraId="1B7B3FA1" w14:textId="61DA4967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Projected gross income</w:t>
            </w:r>
          </w:p>
        </w:tc>
        <w:tc>
          <w:tcPr>
            <w:tcW w:w="2340" w:type="dxa"/>
          </w:tcPr>
          <w:p w14:paraId="7873DA40" w14:textId="7BE102D4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ក្រុមម្ចាស់ធនធាន</w:t>
            </w:r>
          </w:p>
          <w:p w14:paraId="6244D6CC" w14:textId="2E6F21E3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Donor groups</w:t>
            </w:r>
          </w:p>
        </w:tc>
        <w:tc>
          <w:tcPr>
            <w:tcW w:w="1516" w:type="dxa"/>
          </w:tcPr>
          <w:p w14:paraId="2BE799A7" w14:textId="5C9DD475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ពេលេវលា</w:t>
            </w:r>
          </w:p>
          <w:p w14:paraId="05F14078" w14:textId="492502C2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When</w:t>
            </w:r>
          </w:p>
        </w:tc>
        <w:tc>
          <w:tcPr>
            <w:tcW w:w="2174" w:type="dxa"/>
          </w:tcPr>
          <w:p w14:paraId="234D055A" w14:textId="146067B5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នរណា</w:t>
            </w:r>
          </w:p>
          <w:p w14:paraId="1342EA0D" w14:textId="1361A03D" w:rsidR="004B7852" w:rsidRPr="00AB311E" w:rsidRDefault="00FC6A8D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Who</w:t>
            </w:r>
          </w:p>
        </w:tc>
        <w:tc>
          <w:tcPr>
            <w:tcW w:w="2417" w:type="dxa"/>
          </w:tcPr>
          <w:p w14:paraId="0A9E0ED4" w14:textId="1D17F102" w:rsidR="00CF6B8C" w:rsidRPr="00AB311E" w:rsidRDefault="00CF6B8C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 w:hint="cs"/>
                <w:b/>
                <w:bCs/>
                <w:sz w:val="14"/>
                <w:szCs w:val="22"/>
                <w:cs/>
              </w:rPr>
              <w:t>ការចំណាយ</w:t>
            </w:r>
          </w:p>
          <w:p w14:paraId="0919BFE1" w14:textId="392CE6C6" w:rsidR="004B7852" w:rsidRPr="00AB311E" w:rsidRDefault="002124AE" w:rsidP="00AB311E">
            <w:pPr>
              <w:pStyle w:val="headerParagraphStyle"/>
              <w:spacing w:before="0" w:after="0"/>
              <w:rPr>
                <w:rStyle w:val="headerFontStyle"/>
                <w:rFonts w:ascii="Khmer OS System" w:hAnsi="Khmer OS System" w:cs="Khmer OS System"/>
                <w:sz w:val="14"/>
                <w:szCs w:val="22"/>
              </w:rPr>
            </w:pPr>
            <w:r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E</w:t>
            </w:r>
            <w:r w:rsidR="00FC6A8D" w:rsidRPr="00AB311E">
              <w:rPr>
                <w:rStyle w:val="headerFontStyle"/>
                <w:rFonts w:ascii="Khmer OS System" w:hAnsi="Khmer OS System" w:cs="Khmer OS System"/>
                <w:b/>
                <w:bCs/>
                <w:sz w:val="14"/>
                <w:szCs w:val="22"/>
              </w:rPr>
              <w:t>xpenses</w:t>
            </w:r>
          </w:p>
        </w:tc>
      </w:tr>
      <w:tr w:rsidR="004B7852" w:rsidRPr="00BC69D7" w14:paraId="36C01D4E" w14:textId="77777777" w:rsidTr="00AB311E">
        <w:tc>
          <w:tcPr>
            <w:tcW w:w="0" w:type="auto"/>
          </w:tcPr>
          <w:p w14:paraId="081EF95F" w14:textId="77777777" w:rsidR="004B7852" w:rsidRPr="00BC69D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69D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89" w:type="dxa"/>
          </w:tcPr>
          <w:p w14:paraId="27515CAC" w14:textId="4B429609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775CFDEF" w14:textId="249034B4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4586B6A8" w14:textId="22AB66B7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C1A162F" w14:textId="1CF29E30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6" w:type="dxa"/>
          </w:tcPr>
          <w:p w14:paraId="6FD1EA07" w14:textId="3360A04E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</w:tcPr>
          <w:p w14:paraId="630C1064" w14:textId="7993BA57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7" w:type="dxa"/>
          </w:tcPr>
          <w:p w14:paraId="60DDC449" w14:textId="7BA1645A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B7852" w:rsidRPr="00BC69D7" w14:paraId="3D80BEE1" w14:textId="77777777" w:rsidTr="00AB311E">
        <w:tc>
          <w:tcPr>
            <w:tcW w:w="0" w:type="auto"/>
          </w:tcPr>
          <w:p w14:paraId="03310BB0" w14:textId="77777777" w:rsidR="004B7852" w:rsidRPr="00BC69D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69D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889" w:type="dxa"/>
          </w:tcPr>
          <w:p w14:paraId="0B9A03F5" w14:textId="4CC6A59B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2E967725" w14:textId="72F56F95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5D658632" w14:textId="44D32313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ADA0CDD" w14:textId="7E0FF266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6" w:type="dxa"/>
          </w:tcPr>
          <w:p w14:paraId="3A2C2A3D" w14:textId="02331DEE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</w:tcPr>
          <w:p w14:paraId="4B5D4997" w14:textId="36A8BBA3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7" w:type="dxa"/>
          </w:tcPr>
          <w:p w14:paraId="54DD011E" w14:textId="5482BD65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B7852" w:rsidRPr="00BC69D7" w14:paraId="7B4A41C5" w14:textId="77777777" w:rsidTr="00AB311E">
        <w:tc>
          <w:tcPr>
            <w:tcW w:w="0" w:type="auto"/>
          </w:tcPr>
          <w:p w14:paraId="0F27958F" w14:textId="77777777" w:rsidR="004B7852" w:rsidRPr="00BC69D7" w:rsidRDefault="00FC6A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69D7"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89" w:type="dxa"/>
          </w:tcPr>
          <w:p w14:paraId="7CA13DED" w14:textId="0A3847E4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50D1A907" w14:textId="3612CC66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164E5C2B" w14:textId="004A1BA2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732A34E" w14:textId="30888459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6" w:type="dxa"/>
          </w:tcPr>
          <w:p w14:paraId="4CAFBE54" w14:textId="23FCB3C0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</w:tcPr>
          <w:p w14:paraId="0D2571F0" w14:textId="606F2C20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7" w:type="dxa"/>
          </w:tcPr>
          <w:p w14:paraId="7090BA5C" w14:textId="7BCC1C86" w:rsidR="004B7852" w:rsidRPr="00BC69D7" w:rsidRDefault="004B78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53D8" w:rsidRPr="00BC69D7" w14:paraId="217ACD30" w14:textId="77777777" w:rsidTr="00AB311E">
        <w:tc>
          <w:tcPr>
            <w:tcW w:w="0" w:type="auto"/>
          </w:tcPr>
          <w:p w14:paraId="6BDED58E" w14:textId="7F1E7271" w:rsidR="00CB53D8" w:rsidRPr="00BC69D7" w:rsidRDefault="00CB53D8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89" w:type="dxa"/>
          </w:tcPr>
          <w:p w14:paraId="5EB38B57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28F57D6C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6CD95287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83FEB05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6" w:type="dxa"/>
          </w:tcPr>
          <w:p w14:paraId="772800E5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</w:tcPr>
          <w:p w14:paraId="54B7487A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7" w:type="dxa"/>
          </w:tcPr>
          <w:p w14:paraId="166450C2" w14:textId="77777777" w:rsidR="00CB53D8" w:rsidRPr="00BC69D7" w:rsidRDefault="00CB53D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B0A85" w:rsidRPr="00BC69D7" w14:paraId="7A49252A" w14:textId="77777777" w:rsidTr="00AB311E">
        <w:tc>
          <w:tcPr>
            <w:tcW w:w="0" w:type="auto"/>
          </w:tcPr>
          <w:p w14:paraId="1915E62B" w14:textId="77777777" w:rsidR="00AB0A85" w:rsidRDefault="00AB0A85">
            <w:pPr>
              <w:rPr>
                <w:rStyle w:val="normalFontStyle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89" w:type="dxa"/>
          </w:tcPr>
          <w:p w14:paraId="782BC693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0" w:type="dxa"/>
          </w:tcPr>
          <w:p w14:paraId="426DF621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70" w:type="dxa"/>
          </w:tcPr>
          <w:p w14:paraId="0F882C3A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615778C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6" w:type="dxa"/>
          </w:tcPr>
          <w:p w14:paraId="309824D4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74" w:type="dxa"/>
          </w:tcPr>
          <w:p w14:paraId="57C9B34E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7" w:type="dxa"/>
          </w:tcPr>
          <w:p w14:paraId="6FF08C74" w14:textId="77777777" w:rsidR="00AB0A85" w:rsidRPr="00BC69D7" w:rsidRDefault="00AB0A8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ACA2790" w14:textId="59848050" w:rsidR="004B7852" w:rsidRPr="00AB311E" w:rsidRDefault="00CF6B8C">
      <w:pPr>
        <w:rPr>
          <w:rFonts w:asciiTheme="minorHAnsi" w:hAnsiTheme="minorHAnsi" w:cstheme="minorHAnsi"/>
          <w:sz w:val="22"/>
          <w:szCs w:val="22"/>
        </w:rPr>
      </w:pPr>
      <w:r w:rsidRPr="00AB311E">
        <w:rPr>
          <w:rStyle w:val="totalFontStyle"/>
          <w:rFonts w:ascii="Khmer OS System" w:hAnsi="Khmer OS System" w:cs="Khmer OS System"/>
          <w:sz w:val="22"/>
          <w:szCs w:val="22"/>
          <w:cs/>
          <w:lang w:bidi="km-KH"/>
        </w:rPr>
        <w:t>ចំណូលដុលសរុប</w:t>
      </w:r>
      <w:r w:rsidRPr="00AB311E">
        <w:rPr>
          <w:rStyle w:val="totalFontStyle"/>
          <w:rFonts w:asciiTheme="minorHAnsi" w:hAnsiTheme="minorHAnsi" w:cs="Khmer UI" w:hint="cs"/>
          <w:sz w:val="22"/>
          <w:szCs w:val="22"/>
          <w:cs/>
          <w:lang w:bidi="km-KH"/>
        </w:rPr>
        <w:t xml:space="preserve"> </w:t>
      </w:r>
      <w:r w:rsidR="00FC6A8D" w:rsidRPr="00AB311E">
        <w:rPr>
          <w:rStyle w:val="totalFontStyle"/>
          <w:rFonts w:asciiTheme="minorHAnsi" w:hAnsiTheme="minorHAnsi" w:cstheme="minorHAnsi"/>
          <w:sz w:val="22"/>
          <w:szCs w:val="22"/>
        </w:rPr>
        <w:t xml:space="preserve">Total gross income in cash: </w:t>
      </w:r>
    </w:p>
    <w:p w14:paraId="685CA909" w14:textId="4556E68A" w:rsidR="004B7852" w:rsidRPr="00AB311E" w:rsidRDefault="00CF6B8C">
      <w:pPr>
        <w:rPr>
          <w:rFonts w:asciiTheme="minorHAnsi" w:hAnsiTheme="minorHAnsi" w:cstheme="minorHAnsi"/>
          <w:sz w:val="22"/>
          <w:szCs w:val="22"/>
        </w:rPr>
      </w:pPr>
      <w:r w:rsidRPr="00AB311E">
        <w:rPr>
          <w:rStyle w:val="totalFontStyle"/>
          <w:rFonts w:ascii="Khmer OS System" w:hAnsi="Khmer OS System" w:cs="Khmer OS System"/>
          <w:sz w:val="22"/>
          <w:szCs w:val="22"/>
          <w:cs/>
          <w:lang w:bidi="km-KH"/>
        </w:rPr>
        <w:t>ចំណាយសរុប</w:t>
      </w:r>
      <w:r w:rsidRPr="00AB311E">
        <w:rPr>
          <w:rStyle w:val="totalFontStyle"/>
          <w:rFonts w:asciiTheme="minorHAnsi" w:hAnsiTheme="minorHAnsi" w:cs="Khmer UI" w:hint="cs"/>
          <w:sz w:val="22"/>
          <w:szCs w:val="22"/>
          <w:cs/>
          <w:lang w:bidi="km-KH"/>
        </w:rPr>
        <w:t xml:space="preserve"> </w:t>
      </w:r>
      <w:r w:rsidR="00FC6A8D" w:rsidRPr="00AB311E">
        <w:rPr>
          <w:rStyle w:val="totalFontStyle"/>
          <w:rFonts w:asciiTheme="minorHAnsi" w:hAnsiTheme="minorHAnsi" w:cstheme="minorHAnsi"/>
          <w:sz w:val="22"/>
          <w:szCs w:val="22"/>
        </w:rPr>
        <w:t xml:space="preserve">Total </w:t>
      </w:r>
      <w:r w:rsidR="007847E0" w:rsidRPr="00AB311E">
        <w:rPr>
          <w:rStyle w:val="totalFontStyle"/>
          <w:rFonts w:asciiTheme="minorHAnsi" w:hAnsiTheme="minorHAnsi" w:cstheme="minorHAnsi"/>
          <w:sz w:val="22"/>
          <w:szCs w:val="22"/>
        </w:rPr>
        <w:t>expenses</w:t>
      </w:r>
      <w:r w:rsidR="00FC6A8D" w:rsidRPr="00AB311E">
        <w:rPr>
          <w:rStyle w:val="totalFontStyle"/>
          <w:rFonts w:asciiTheme="minorHAnsi" w:hAnsiTheme="minorHAnsi" w:cstheme="minorHAnsi"/>
          <w:sz w:val="22"/>
          <w:szCs w:val="22"/>
        </w:rPr>
        <w:t xml:space="preserve">: </w:t>
      </w:r>
    </w:p>
    <w:p w14:paraId="45CDA37F" w14:textId="75E1C2F7" w:rsidR="004B7852" w:rsidRPr="00AB311E" w:rsidRDefault="00CF6B8C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AB311E">
        <w:rPr>
          <w:rStyle w:val="totalFontStyle"/>
          <w:rFonts w:ascii="Khmer OS System" w:hAnsi="Khmer OS System" w:cs="Khmer OS System"/>
          <w:sz w:val="22"/>
          <w:szCs w:val="22"/>
          <w:cs/>
          <w:lang w:bidi="km-KH"/>
        </w:rPr>
        <w:t>ចំណូលសុទ្ធ</w:t>
      </w:r>
      <w:r w:rsidRPr="00AB311E">
        <w:rPr>
          <w:rStyle w:val="totalFontStyle"/>
          <w:rFonts w:asciiTheme="minorHAnsi" w:hAnsiTheme="minorHAnsi" w:cs="Khmer UI"/>
          <w:sz w:val="22"/>
          <w:szCs w:val="22"/>
          <w:lang w:bidi="km-KH"/>
        </w:rPr>
        <w:t xml:space="preserve"> </w:t>
      </w:r>
      <w:r w:rsidR="00FC6A8D" w:rsidRPr="00AB311E">
        <w:rPr>
          <w:rStyle w:val="totalFontStyle"/>
          <w:rFonts w:asciiTheme="minorHAnsi" w:hAnsiTheme="minorHAnsi" w:cstheme="minorHAnsi"/>
          <w:sz w:val="22"/>
          <w:szCs w:val="22"/>
        </w:rPr>
        <w:t>Total net inc</w:t>
      </w:r>
      <w:r w:rsidR="0001304B" w:rsidRPr="00AB311E">
        <w:rPr>
          <w:rStyle w:val="totalFontStyle"/>
          <w:rFonts w:asciiTheme="minorHAnsi" w:hAnsiTheme="minorHAnsi" w:cstheme="minorHAnsi"/>
          <w:sz w:val="22"/>
          <w:szCs w:val="22"/>
        </w:rPr>
        <w:t>ome</w:t>
      </w:r>
      <w:r w:rsidR="00CB53D8" w:rsidRPr="00AB311E">
        <w:rPr>
          <w:rStyle w:val="totalFontStyle"/>
          <w:rFonts w:asciiTheme="minorHAnsi" w:hAnsiTheme="minorHAnsi" w:cstheme="minorHAnsi"/>
          <w:sz w:val="22"/>
          <w:szCs w:val="22"/>
        </w:rPr>
        <w:t xml:space="preserve">: </w:t>
      </w:r>
      <w:r w:rsidR="001E71BF" w:rsidRPr="00AB311E">
        <w:rPr>
          <w:rStyle w:val="totalFontStyle"/>
          <w:rFonts w:asciiTheme="minorHAnsi" w:hAnsiTheme="minorHAnsi" w:cstheme="minorHAnsi"/>
          <w:i/>
          <w:iCs/>
          <w:sz w:val="22"/>
          <w:szCs w:val="22"/>
        </w:rPr>
        <w:t xml:space="preserve">income - </w:t>
      </w:r>
      <w:r w:rsidR="007847E0" w:rsidRPr="00AB311E">
        <w:rPr>
          <w:rStyle w:val="totalFontStyle"/>
          <w:rFonts w:asciiTheme="minorHAnsi" w:hAnsiTheme="minorHAnsi" w:cstheme="minorHAnsi"/>
          <w:i/>
          <w:iCs/>
          <w:sz w:val="22"/>
          <w:szCs w:val="22"/>
        </w:rPr>
        <w:t>expenses</w:t>
      </w:r>
    </w:p>
    <w:p w14:paraId="179D5323" w14:textId="77777777" w:rsidR="00CF6B8C" w:rsidRDefault="00CF6B8C" w:rsidP="002B792B">
      <w:pPr>
        <w:pStyle w:val="headerParagraphStyle"/>
        <w:rPr>
          <w:rStyle w:val="headerFontStyle"/>
          <w:rFonts w:ascii="Khmer OS System" w:hAnsi="Khmer OS System" w:cs="Khmer OS System"/>
          <w:b/>
          <w:bCs/>
          <w:sz w:val="14"/>
          <w:szCs w:val="22"/>
          <w:lang w:bidi="km-KH"/>
        </w:rPr>
      </w:pPr>
    </w:p>
    <w:p w14:paraId="39047675" w14:textId="77777777" w:rsidR="00CF6B8C" w:rsidRDefault="00CF6B8C" w:rsidP="002B792B">
      <w:pPr>
        <w:pStyle w:val="headerParagraphStyle"/>
        <w:rPr>
          <w:rStyle w:val="headerFontStyle"/>
          <w:rFonts w:ascii="Khmer OS System" w:hAnsi="Khmer OS System" w:cs="Khmer OS System"/>
          <w:sz w:val="14"/>
          <w:szCs w:val="22"/>
          <w:lang w:bidi="km-KH"/>
        </w:rPr>
      </w:pPr>
    </w:p>
    <w:p w14:paraId="438AB83D" w14:textId="098B1DD7" w:rsidR="004B7852" w:rsidRPr="00CF6B8C" w:rsidRDefault="00CF6B8C" w:rsidP="002B792B">
      <w:pPr>
        <w:pStyle w:val="headerParagraphStyle"/>
        <w:rPr>
          <w:rStyle w:val="headerFontStyle"/>
          <w:rFonts w:asciiTheme="minorHAnsi" w:hAnsiTheme="minorHAnsi" w:cstheme="minorBidi"/>
          <w:sz w:val="22"/>
          <w:szCs w:val="36"/>
          <w:lang w:bidi="km-KH"/>
        </w:rPr>
      </w:pPr>
      <w:r w:rsidRPr="007F47AB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lastRenderedPageBreak/>
        <w:t>ជំហានទី</w:t>
      </w:r>
      <w:r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 xml:space="preserve"> ៧ </w:t>
      </w:r>
      <w:r w:rsidRPr="00CF6B8C">
        <w:rPr>
          <w:rStyle w:val="headerFontStyle"/>
          <w:rFonts w:ascii="Khmer OS System" w:hAnsi="Khmer OS System" w:cs="Khmer OS System" w:hint="cs"/>
          <w:sz w:val="14"/>
          <w:szCs w:val="22"/>
          <w:cs/>
          <w:lang w:bidi="km-KH"/>
        </w:rPr>
        <w:t>(</w:t>
      </w:r>
      <w:r w:rsidR="00311F68">
        <w:rPr>
          <w:rStyle w:val="headerFontStyle"/>
          <w:rFonts w:asciiTheme="minorHAnsi" w:hAnsiTheme="minorHAnsi" w:cstheme="minorHAnsi"/>
          <w:sz w:val="22"/>
          <w:szCs w:val="22"/>
        </w:rPr>
        <w:t>Step 7</w:t>
      </w:r>
      <w:r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)</w:t>
      </w:r>
      <w:r w:rsidR="00311F68">
        <w:rPr>
          <w:rStyle w:val="headerFontStyle"/>
          <w:rFonts w:asciiTheme="minorHAnsi" w:hAnsiTheme="minorHAnsi" w:cstheme="minorHAnsi"/>
          <w:sz w:val="22"/>
          <w:szCs w:val="22"/>
        </w:rPr>
        <w:t xml:space="preserve">: </w:t>
      </w:r>
      <w:r w:rsidRPr="00782E42">
        <w:rPr>
          <w:rStyle w:val="headerFontStyle"/>
          <w:rFonts w:ascii="Khmer OS System" w:hAnsi="Khmer OS System" w:cs="Khmer OS System" w:hint="cs"/>
          <w:b/>
          <w:bCs/>
          <w:sz w:val="14"/>
          <w:szCs w:val="22"/>
          <w:cs/>
          <w:lang w:bidi="km-KH"/>
        </w:rPr>
        <w:t>សេចក្ដីបញ្ជាក់</w:t>
      </w:r>
      <w:r>
        <w:rPr>
          <w:rStyle w:val="headerFontStyle"/>
          <w:rFonts w:asciiTheme="minorHAnsi" w:hAnsiTheme="minorHAnsi" w:cs="Khmer UI" w:hint="cs"/>
          <w:b/>
          <w:bCs/>
          <w:sz w:val="22"/>
          <w:szCs w:val="36"/>
          <w:cs/>
          <w:lang w:bidi="km-KH"/>
        </w:rPr>
        <w:t xml:space="preserve"> </w:t>
      </w:r>
      <w:r w:rsidRPr="00CF6B8C"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(</w:t>
      </w:r>
      <w:r w:rsidR="00311F68">
        <w:rPr>
          <w:rStyle w:val="headerFontStyle"/>
          <w:rFonts w:asciiTheme="minorHAnsi" w:hAnsiTheme="minorHAnsi" w:cstheme="minorHAnsi"/>
          <w:sz w:val="22"/>
          <w:szCs w:val="22"/>
        </w:rPr>
        <w:t>Final n</w:t>
      </w:r>
      <w:r w:rsidR="00FC6A8D" w:rsidRPr="00BC69D7">
        <w:rPr>
          <w:rStyle w:val="headerFontStyle"/>
          <w:rFonts w:asciiTheme="minorHAnsi" w:hAnsiTheme="minorHAnsi" w:cstheme="minorHAnsi"/>
          <w:sz w:val="22"/>
          <w:szCs w:val="22"/>
        </w:rPr>
        <w:t>otes</w:t>
      </w:r>
      <w:r>
        <w:rPr>
          <w:rStyle w:val="headerFontStyle"/>
          <w:rFonts w:asciiTheme="minorHAnsi" w:hAnsiTheme="minorHAnsi" w:cstheme="minorBidi" w:hint="cs"/>
          <w:sz w:val="22"/>
          <w:szCs w:val="36"/>
          <w:cs/>
          <w:lang w:bidi="km-KH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5"/>
      </w:tblGrid>
      <w:tr w:rsidR="00311F68" w14:paraId="3C576700" w14:textId="77777777" w:rsidTr="00311F68">
        <w:tc>
          <w:tcPr>
            <w:tcW w:w="15845" w:type="dxa"/>
          </w:tcPr>
          <w:p w14:paraId="0D716E22" w14:textId="77777777" w:rsidR="00311F68" w:rsidRDefault="00311F68" w:rsidP="002B792B">
            <w:pPr>
              <w:pStyle w:val="headerParagraphStyle"/>
              <w:rPr>
                <w:rStyle w:val="headerFontStyle"/>
                <w:rFonts w:asciiTheme="minorHAnsi" w:hAnsiTheme="minorHAnsi" w:cstheme="minorBidi"/>
                <w:sz w:val="22"/>
                <w:szCs w:val="36"/>
                <w:lang w:bidi="km-KH"/>
              </w:rPr>
            </w:pPr>
          </w:p>
          <w:p w14:paraId="72BA374E" w14:textId="77777777" w:rsidR="00CF6B8C" w:rsidRDefault="00CF6B8C" w:rsidP="002B792B">
            <w:pPr>
              <w:pStyle w:val="headerParagraphStyle"/>
              <w:rPr>
                <w:rStyle w:val="headerFontStyle"/>
                <w:rFonts w:cstheme="minorBidi"/>
                <w:szCs w:val="52"/>
                <w:lang w:bidi="km-KH"/>
              </w:rPr>
            </w:pPr>
          </w:p>
          <w:p w14:paraId="3503DF24" w14:textId="77777777" w:rsidR="00CF6B8C" w:rsidRDefault="00CF6B8C" w:rsidP="002B792B">
            <w:pPr>
              <w:pStyle w:val="headerParagraphStyle"/>
              <w:rPr>
                <w:rStyle w:val="headerFontStyle"/>
                <w:rFonts w:cstheme="minorBidi"/>
                <w:szCs w:val="52"/>
                <w:lang w:bidi="km-KH"/>
              </w:rPr>
            </w:pPr>
          </w:p>
          <w:p w14:paraId="04B20430" w14:textId="77777777" w:rsidR="00CF6B8C" w:rsidRPr="00CF6B8C" w:rsidRDefault="00CF6B8C" w:rsidP="002B792B">
            <w:pPr>
              <w:pStyle w:val="headerParagraphStyle"/>
              <w:rPr>
                <w:rStyle w:val="headerFontStyle"/>
                <w:rFonts w:asciiTheme="minorHAnsi" w:hAnsiTheme="minorHAnsi" w:cstheme="minorBidi"/>
                <w:sz w:val="22"/>
                <w:szCs w:val="52"/>
                <w:lang w:bidi="km-KH"/>
              </w:rPr>
            </w:pPr>
          </w:p>
        </w:tc>
      </w:tr>
    </w:tbl>
    <w:p w14:paraId="3B467A10" w14:textId="77777777" w:rsidR="00311F68" w:rsidRDefault="00311F68" w:rsidP="002B792B">
      <w:pPr>
        <w:pStyle w:val="headerParagraphStyle"/>
        <w:rPr>
          <w:rStyle w:val="headerFontStyle"/>
          <w:rFonts w:asciiTheme="minorHAnsi" w:hAnsiTheme="minorHAnsi" w:cstheme="minorHAnsi"/>
          <w:sz w:val="22"/>
          <w:szCs w:val="22"/>
        </w:rPr>
      </w:pPr>
    </w:p>
    <w:p w14:paraId="4CBEF656" w14:textId="77777777" w:rsidR="00311F68" w:rsidRPr="00BC69D7" w:rsidRDefault="00311F68" w:rsidP="002B792B">
      <w:pPr>
        <w:pStyle w:val="headerParagraphStyle"/>
        <w:rPr>
          <w:rFonts w:asciiTheme="minorHAnsi" w:hAnsiTheme="minorHAnsi" w:cstheme="minorHAnsi"/>
          <w:sz w:val="22"/>
          <w:szCs w:val="22"/>
        </w:rPr>
      </w:pPr>
    </w:p>
    <w:sectPr w:rsidR="00311F68" w:rsidRPr="00BC69D7">
      <w:pgSz w:w="16837" w:h="11905" w:orient="landscape"/>
      <w:pgMar w:top="566" w:right="566" w:bottom="566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FBF19" w14:textId="77777777" w:rsidR="00E0194C" w:rsidRDefault="00E0194C">
      <w:pPr>
        <w:spacing w:after="0" w:line="240" w:lineRule="auto"/>
      </w:pPr>
      <w:r>
        <w:separator/>
      </w:r>
    </w:p>
  </w:endnote>
  <w:endnote w:type="continuationSeparator" w:id="0">
    <w:p w14:paraId="5A60CF97" w14:textId="77777777" w:rsidR="00E0194C" w:rsidRDefault="00E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E6501" w14:textId="133BE2A4" w:rsidR="004B7852" w:rsidRDefault="005C0C08">
    <w:r>
      <w:rPr>
        <w:noProof/>
      </w:rPr>
      <w:drawing>
        <wp:inline distT="0" distB="0" distL="0" distR="0" wp14:anchorId="3E11A0EA" wp14:editId="1A8FA1B8">
          <wp:extent cx="1133475" cy="828675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A59361" w14:textId="77777777" w:rsidR="004B7852" w:rsidRDefault="00FC6A8D">
    <w:pPr>
      <w:pStyle w:val="footerParagraphStyle"/>
    </w:pPr>
    <w:r>
      <w:rPr>
        <w:rStyle w:val="footerFontStyle"/>
      </w:rPr>
      <w:t xml:space="preserve">Page </w:t>
    </w:r>
    <w:r>
      <w:fldChar w:fldCharType="begin"/>
    </w:r>
    <w:r>
      <w:rPr>
        <w:rStyle w:val="footerFontStyle"/>
      </w:rPr>
      <w:instrText>PAGE</w:instrText>
    </w:r>
    <w:r>
      <w:fldChar w:fldCharType="separate"/>
    </w:r>
    <w:r w:rsidR="009E11B7">
      <w:rPr>
        <w:rStyle w:val="footerFontStyle"/>
        <w:noProof/>
      </w:rPr>
      <w:t>1</w:t>
    </w:r>
    <w:r>
      <w:fldChar w:fldCharType="end"/>
    </w:r>
    <w:r>
      <w:rPr>
        <w:rStyle w:val="footerFontStyle"/>
      </w:rPr>
      <w:t xml:space="preserve"> of </w:t>
    </w:r>
    <w:r>
      <w:fldChar w:fldCharType="begin"/>
    </w:r>
    <w:r>
      <w:rPr>
        <w:rStyle w:val="footerFontStyle"/>
      </w:rPr>
      <w:instrText>NUMPAGES</w:instrText>
    </w:r>
    <w:r>
      <w:fldChar w:fldCharType="separate"/>
    </w:r>
    <w:r w:rsidR="009E11B7">
      <w:rPr>
        <w:rStyle w:val="footerFontStyle"/>
        <w:noProof/>
      </w:rPr>
      <w:t>2</w:t>
    </w:r>
    <w:r>
      <w:fldChar w:fldCharType="end"/>
    </w:r>
    <w:r>
      <w:rPr>
        <w:rStyle w:val="footerFontStyle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E552B" w14:textId="77777777" w:rsidR="00E0194C" w:rsidRDefault="00E0194C">
      <w:pPr>
        <w:spacing w:after="0" w:line="240" w:lineRule="auto"/>
      </w:pPr>
      <w:r>
        <w:separator/>
      </w:r>
    </w:p>
  </w:footnote>
  <w:footnote w:type="continuationSeparator" w:id="0">
    <w:p w14:paraId="53EF0343" w14:textId="77777777" w:rsidR="00E0194C" w:rsidRDefault="00E019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52"/>
    <w:rsid w:val="0001304B"/>
    <w:rsid w:val="00031BDF"/>
    <w:rsid w:val="000475C6"/>
    <w:rsid w:val="00053C87"/>
    <w:rsid w:val="00187266"/>
    <w:rsid w:val="001A2DEE"/>
    <w:rsid w:val="001E71BF"/>
    <w:rsid w:val="00205CB0"/>
    <w:rsid w:val="002124AE"/>
    <w:rsid w:val="002147F6"/>
    <w:rsid w:val="002456DD"/>
    <w:rsid w:val="002B792B"/>
    <w:rsid w:val="002C76FD"/>
    <w:rsid w:val="002D52C2"/>
    <w:rsid w:val="002D544B"/>
    <w:rsid w:val="002E01AF"/>
    <w:rsid w:val="002F778B"/>
    <w:rsid w:val="00306863"/>
    <w:rsid w:val="00311F68"/>
    <w:rsid w:val="003225F8"/>
    <w:rsid w:val="0040547E"/>
    <w:rsid w:val="00476E48"/>
    <w:rsid w:val="004B7852"/>
    <w:rsid w:val="004E1EDF"/>
    <w:rsid w:val="00507E17"/>
    <w:rsid w:val="005118B7"/>
    <w:rsid w:val="00533305"/>
    <w:rsid w:val="005C0C08"/>
    <w:rsid w:val="005C136B"/>
    <w:rsid w:val="0060703B"/>
    <w:rsid w:val="00617E9A"/>
    <w:rsid w:val="007515E7"/>
    <w:rsid w:val="00760B71"/>
    <w:rsid w:val="007847E0"/>
    <w:rsid w:val="007C6E7B"/>
    <w:rsid w:val="00800E30"/>
    <w:rsid w:val="00897CFE"/>
    <w:rsid w:val="008A0D3C"/>
    <w:rsid w:val="008B4340"/>
    <w:rsid w:val="008D32D1"/>
    <w:rsid w:val="00907AD9"/>
    <w:rsid w:val="0091517F"/>
    <w:rsid w:val="009848C4"/>
    <w:rsid w:val="00997C1C"/>
    <w:rsid w:val="009E11B7"/>
    <w:rsid w:val="00A029AC"/>
    <w:rsid w:val="00A10867"/>
    <w:rsid w:val="00A31085"/>
    <w:rsid w:val="00AB0433"/>
    <w:rsid w:val="00AB0A85"/>
    <w:rsid w:val="00AB2DDB"/>
    <w:rsid w:val="00AB311E"/>
    <w:rsid w:val="00AC256C"/>
    <w:rsid w:val="00B22E1D"/>
    <w:rsid w:val="00B76656"/>
    <w:rsid w:val="00BC69D7"/>
    <w:rsid w:val="00BF772D"/>
    <w:rsid w:val="00C021E3"/>
    <w:rsid w:val="00C56707"/>
    <w:rsid w:val="00C81B3D"/>
    <w:rsid w:val="00CB53D8"/>
    <w:rsid w:val="00CC2F3D"/>
    <w:rsid w:val="00CF6B8C"/>
    <w:rsid w:val="00DC1BD7"/>
    <w:rsid w:val="00E0194C"/>
    <w:rsid w:val="00E50702"/>
    <w:rsid w:val="00E6253A"/>
    <w:rsid w:val="00EA46E7"/>
    <w:rsid w:val="00F257E5"/>
    <w:rsid w:val="00F34056"/>
    <w:rsid w:val="00FC13BE"/>
    <w:rsid w:val="00FC6A8D"/>
    <w:rsid w:val="00FD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F2D62"/>
  <w15:docId w15:val="{3D7840EC-A7CD-405B-B7A3-636C3555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normalFontStyle">
    <w:name w:val="normalFontStyle"/>
    <w:rPr>
      <w:b w:val="0"/>
      <w:bCs w:val="0"/>
      <w:sz w:val="24"/>
      <w:szCs w:val="24"/>
    </w:rPr>
  </w:style>
  <w:style w:type="character" w:customStyle="1" w:styleId="totalFontStyle">
    <w:name w:val="totalFontStyle"/>
    <w:rPr>
      <w:b/>
      <w:bCs/>
      <w:sz w:val="24"/>
      <w:szCs w:val="24"/>
    </w:rPr>
  </w:style>
  <w:style w:type="character" w:customStyle="1" w:styleId="headerFontStyle">
    <w:name w:val="headerFontStyle"/>
    <w:rPr>
      <w:b w:val="0"/>
      <w:bCs w:val="0"/>
      <w:sz w:val="32"/>
      <w:szCs w:val="32"/>
    </w:rPr>
  </w:style>
  <w:style w:type="character" w:customStyle="1" w:styleId="footerFontStyle">
    <w:name w:val="footerFontStyle"/>
    <w:rPr>
      <w:b w:val="0"/>
      <w:bCs w:val="0"/>
      <w:i/>
      <w:iCs/>
      <w:sz w:val="24"/>
      <w:szCs w:val="24"/>
    </w:rPr>
  </w:style>
  <w:style w:type="paragraph" w:customStyle="1" w:styleId="headerParagraphStyle">
    <w:name w:val="headerParagraphStyle"/>
    <w:basedOn w:val="Normal"/>
    <w:pPr>
      <w:spacing w:before="400"/>
    </w:pPr>
  </w:style>
  <w:style w:type="paragraph" w:customStyle="1" w:styleId="footerParagraphStyle">
    <w:name w:val="footerParagraphStyle"/>
    <w:basedOn w:val="Normal"/>
    <w:pPr>
      <w:jc w:val="right"/>
    </w:pPr>
  </w:style>
  <w:style w:type="table" w:customStyle="1" w:styleId="baseTable">
    <w:name w:val="baseTable"/>
    <w:uiPriority w:val="99"/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50" w:type="dxa"/>
        <w:left w:w="50" w:type="dxa"/>
        <w:bottom w:w="50" w:type="dxa"/>
        <w:right w:w="50" w:type="dxa"/>
      </w:tblCellMar>
    </w:tblPr>
  </w:style>
  <w:style w:type="table" w:customStyle="1" w:styleId="noborderTable">
    <w:name w:val="noborderTable"/>
    <w:uiPriority w:val="99"/>
    <w:tblPr>
      <w:tblCellMar>
        <w:top w:w="50" w:type="dxa"/>
        <w:left w:w="50" w:type="dxa"/>
        <w:bottom w:w="50" w:type="dxa"/>
        <w:right w:w="50" w:type="dxa"/>
      </w:tblCellMar>
    </w:tblPr>
  </w:style>
  <w:style w:type="table" w:styleId="TableGrid">
    <w:name w:val="Table Grid"/>
    <w:basedOn w:val="TableNormal"/>
    <w:uiPriority w:val="39"/>
    <w:rsid w:val="00BC6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5e5d20-c060-4165-9ea0-c64cd1b78dfb">
      <Terms xmlns="http://schemas.microsoft.com/office/infopath/2007/PartnerControls"/>
    </lcf76f155ced4ddcb4097134ff3c332f>
    <TaxCatchAll xmlns="5b92bece-18dd-4dba-a7fe-3846962cc6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086D49EEAFD442B01FB19B30FE5ECF" ma:contentTypeVersion="16" ma:contentTypeDescription="Een nieuw document maken." ma:contentTypeScope="" ma:versionID="67f4c04d2a4fe10fee1dffbb11905686">
  <xsd:schema xmlns:xsd="http://www.w3.org/2001/XMLSchema" xmlns:xs="http://www.w3.org/2001/XMLSchema" xmlns:p="http://schemas.microsoft.com/office/2006/metadata/properties" xmlns:ns2="805e5d20-c060-4165-9ea0-c64cd1b78dfb" xmlns:ns3="5b92bece-18dd-4dba-a7fe-3846962cc601" targetNamespace="http://schemas.microsoft.com/office/2006/metadata/properties" ma:root="true" ma:fieldsID="ab5659bcf748379d8ed02653e75e03a6" ns2:_="" ns3:_="">
    <xsd:import namespace="805e5d20-c060-4165-9ea0-c64cd1b78dfb"/>
    <xsd:import namespace="5b92bece-18dd-4dba-a7fe-3846962cc6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5e5d20-c060-4165-9ea0-c64cd1b78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0211032c-2f0e-4ebe-bea4-893933af4f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2bece-18dd-4dba-a7fe-3846962cc6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bfd75-45a0-4e1f-a653-8c73cc680c61}" ma:internalName="TaxCatchAll" ma:showField="CatchAllData" ma:web="5b92bece-18dd-4dba-a7fe-3846962cc6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2C2F76-90EC-4329-9A57-3249D1169E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9B0F1D-282C-4609-8250-6CA575A398A2}">
  <ds:schemaRefs>
    <ds:schemaRef ds:uri="http://schemas.microsoft.com/office/2006/metadata/properties"/>
    <ds:schemaRef ds:uri="http://schemas.microsoft.com/office/infopath/2007/PartnerControls"/>
    <ds:schemaRef ds:uri="805e5d20-c060-4165-9ea0-c64cd1b78dfb"/>
    <ds:schemaRef ds:uri="5b92bece-18dd-4dba-a7fe-3846962cc601"/>
  </ds:schemaRefs>
</ds:datastoreItem>
</file>

<file path=customXml/itemProps3.xml><?xml version="1.0" encoding="utf-8"?>
<ds:datastoreItem xmlns:ds="http://schemas.openxmlformats.org/officeDocument/2006/customXml" ds:itemID="{3150508A-DE7E-4B7E-ADC5-6B9183AB7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5e5d20-c060-4165-9ea0-c64cd1b78dfb"/>
    <ds:schemaRef ds:uri="5b92bece-18dd-4dba-a7fe-3846962cc6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Nienke Nuijens - Wilde Ganzen</dc:creator>
  <cp:keywords/>
  <dc:description/>
  <cp:lastModifiedBy>Roeung Raingsey</cp:lastModifiedBy>
  <cp:revision>7</cp:revision>
  <dcterms:created xsi:type="dcterms:W3CDTF">2026-01-12T07:26:00Z</dcterms:created>
  <dcterms:modified xsi:type="dcterms:W3CDTF">2026-01-21T07:48:00Z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0x01010082086D49EEAFD442B01FB19B30FE5ECF</vt:lpwstr>
  </property>
</Properties>
</file>